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CB1FA" w14:textId="77777777" w:rsidR="00F66936" w:rsidRPr="00202B9B" w:rsidRDefault="00F66936" w:rsidP="00F66936">
      <w:pPr>
        <w:ind w:left="4956" w:firstLine="708"/>
        <w:jc w:val="right"/>
        <w:rPr>
          <w:b/>
          <w:sz w:val="24"/>
        </w:rPr>
      </w:pPr>
      <w:r w:rsidRPr="00202B9B">
        <w:rPr>
          <w:b/>
          <w:sz w:val="24"/>
        </w:rPr>
        <w:t>ЗАТВЕРДЖУЮ</w:t>
      </w:r>
    </w:p>
    <w:p w14:paraId="20E46AB6" w14:textId="77777777" w:rsidR="00F66936" w:rsidRPr="00202B9B" w:rsidRDefault="00F66936" w:rsidP="00F66936">
      <w:pPr>
        <w:ind w:left="4956" w:firstLine="708"/>
        <w:jc w:val="right"/>
        <w:rPr>
          <w:b/>
          <w:sz w:val="24"/>
        </w:rPr>
      </w:pPr>
      <w:r w:rsidRPr="00202B9B">
        <w:rPr>
          <w:b/>
          <w:sz w:val="24"/>
        </w:rPr>
        <w:t>Проректор з навчальної роботи</w:t>
      </w:r>
    </w:p>
    <w:p w14:paraId="75DE8601" w14:textId="77777777" w:rsidR="00F66936" w:rsidRPr="00202B9B" w:rsidRDefault="00F66936" w:rsidP="00F66936">
      <w:pPr>
        <w:ind w:left="6372"/>
        <w:jc w:val="right"/>
        <w:rPr>
          <w:b/>
          <w:sz w:val="24"/>
        </w:rPr>
      </w:pPr>
      <w:r w:rsidRPr="00202B9B">
        <w:rPr>
          <w:b/>
          <w:sz w:val="24"/>
        </w:rPr>
        <w:t xml:space="preserve">   Людмила ЛУЗАН</w:t>
      </w:r>
    </w:p>
    <w:p w14:paraId="74C7D5E9" w14:textId="77777777" w:rsidR="00F66936" w:rsidRPr="00202B9B" w:rsidRDefault="00F66936" w:rsidP="00F66936">
      <w:pPr>
        <w:ind w:left="6372"/>
        <w:jc w:val="center"/>
        <w:rPr>
          <w:sz w:val="24"/>
        </w:rPr>
      </w:pPr>
    </w:p>
    <w:p w14:paraId="31664E19" w14:textId="77777777" w:rsidR="00F66936" w:rsidRPr="00202B9B" w:rsidRDefault="00F66936" w:rsidP="00F66936">
      <w:pPr>
        <w:jc w:val="center"/>
        <w:rPr>
          <w:b/>
          <w:sz w:val="24"/>
        </w:rPr>
      </w:pPr>
    </w:p>
    <w:p w14:paraId="3CCED1B3" w14:textId="77777777" w:rsidR="00F66936" w:rsidRPr="00202B9B" w:rsidRDefault="00F66936" w:rsidP="00F66936">
      <w:pPr>
        <w:jc w:val="center"/>
        <w:rPr>
          <w:b/>
          <w:sz w:val="24"/>
        </w:rPr>
      </w:pPr>
      <w:r w:rsidRPr="00202B9B">
        <w:rPr>
          <w:b/>
          <w:sz w:val="24"/>
        </w:rPr>
        <w:t>РОЗКЛАД НАВЧАЛЬНИХ ЗАНЯТЬ</w:t>
      </w:r>
    </w:p>
    <w:p w14:paraId="654F97D7" w14:textId="77777777" w:rsidR="00F66936" w:rsidRPr="00202B9B" w:rsidRDefault="00F66936" w:rsidP="00F66936">
      <w:pPr>
        <w:jc w:val="center"/>
        <w:rPr>
          <w:b/>
          <w:bCs/>
          <w:sz w:val="24"/>
          <w:szCs w:val="24"/>
        </w:rPr>
      </w:pPr>
      <w:r w:rsidRPr="00202B9B">
        <w:rPr>
          <w:b/>
          <w:sz w:val="24"/>
          <w:szCs w:val="24"/>
        </w:rPr>
        <w:t xml:space="preserve">курсів підвищення кваліфікації </w:t>
      </w:r>
      <w:r w:rsidRPr="00202B9B">
        <w:rPr>
          <w:b/>
          <w:bCs/>
          <w:sz w:val="24"/>
          <w:szCs w:val="24"/>
        </w:rPr>
        <w:t>для вчителів інформатики</w:t>
      </w:r>
    </w:p>
    <w:p w14:paraId="39810ED0" w14:textId="77777777" w:rsidR="00F66936" w:rsidRPr="00202B9B" w:rsidRDefault="00F66936" w:rsidP="00F66936">
      <w:pPr>
        <w:jc w:val="center"/>
        <w:rPr>
          <w:b/>
          <w:sz w:val="24"/>
          <w:szCs w:val="24"/>
        </w:rPr>
      </w:pPr>
      <w:r w:rsidRPr="00202B9B">
        <w:rPr>
          <w:b/>
          <w:sz w:val="24"/>
          <w:szCs w:val="24"/>
        </w:rPr>
        <w:t xml:space="preserve">за освітньою програмою з теми </w:t>
      </w:r>
    </w:p>
    <w:p w14:paraId="27221722" w14:textId="77777777" w:rsidR="00F66936" w:rsidRPr="00202B9B" w:rsidRDefault="00E7302E" w:rsidP="00F66936">
      <w:pPr>
        <w:jc w:val="center"/>
        <w:rPr>
          <w:b/>
          <w:bCs/>
          <w:sz w:val="26"/>
          <w:szCs w:val="26"/>
        </w:rPr>
      </w:pPr>
      <w:r w:rsidRPr="00202B9B">
        <w:rPr>
          <w:b/>
          <w:bCs/>
          <w:sz w:val="26"/>
          <w:szCs w:val="26"/>
        </w:rPr>
        <w:t>«Інформатика: сучасні кейси та лайфхаки»</w:t>
      </w:r>
    </w:p>
    <w:p w14:paraId="61DE3776" w14:textId="77777777" w:rsidR="00F66936" w:rsidRPr="00202B9B" w:rsidRDefault="00F66936" w:rsidP="00F66936">
      <w:pPr>
        <w:jc w:val="center"/>
        <w:rPr>
          <w:b/>
          <w:sz w:val="26"/>
          <w:szCs w:val="26"/>
        </w:rPr>
      </w:pPr>
    </w:p>
    <w:p w14:paraId="250287FB" w14:textId="21A664F7" w:rsidR="00F66936" w:rsidRPr="00202B9B" w:rsidRDefault="00F66936" w:rsidP="00F66936">
      <w:pPr>
        <w:rPr>
          <w:sz w:val="24"/>
          <w:szCs w:val="24"/>
        </w:rPr>
      </w:pPr>
      <w:r w:rsidRPr="00202B9B">
        <w:rPr>
          <w:b/>
          <w:sz w:val="24"/>
          <w:szCs w:val="24"/>
        </w:rPr>
        <w:t>Термін навчання:</w:t>
      </w:r>
      <w:r w:rsidRPr="00202B9B">
        <w:t xml:space="preserve"> </w:t>
      </w:r>
      <w:r w:rsidRPr="00202B9B">
        <w:rPr>
          <w:sz w:val="24"/>
          <w:szCs w:val="24"/>
        </w:rPr>
        <w:t xml:space="preserve"> </w:t>
      </w:r>
      <w:r w:rsidR="00CE148B">
        <w:rPr>
          <w:sz w:val="24"/>
          <w:szCs w:val="24"/>
        </w:rPr>
        <w:t>11.09 – 30</w:t>
      </w:r>
      <w:r w:rsidR="00A13C13" w:rsidRPr="00202B9B">
        <w:rPr>
          <w:sz w:val="24"/>
          <w:szCs w:val="24"/>
        </w:rPr>
        <w:t>.0</w:t>
      </w:r>
      <w:r w:rsidR="00CE148B">
        <w:rPr>
          <w:sz w:val="24"/>
          <w:szCs w:val="24"/>
        </w:rPr>
        <w:t>9</w:t>
      </w:r>
      <w:r w:rsidR="00E7302E" w:rsidRPr="00202B9B">
        <w:rPr>
          <w:sz w:val="24"/>
          <w:szCs w:val="24"/>
        </w:rPr>
        <w:t>.2026</w:t>
      </w:r>
    </w:p>
    <w:p w14:paraId="6D27610D" w14:textId="77777777" w:rsidR="00F66936" w:rsidRPr="00202B9B" w:rsidRDefault="00F66936" w:rsidP="00F66936">
      <w:pPr>
        <w:rPr>
          <w:b/>
          <w:sz w:val="24"/>
          <w:szCs w:val="24"/>
        </w:rPr>
      </w:pPr>
      <w:r w:rsidRPr="00202B9B">
        <w:rPr>
          <w:b/>
          <w:sz w:val="24"/>
          <w:szCs w:val="24"/>
        </w:rPr>
        <w:t>Дистанційна форма навчання</w:t>
      </w:r>
    </w:p>
    <w:p w14:paraId="1AC32AC2" w14:textId="77777777" w:rsidR="00F66936" w:rsidRPr="00202B9B" w:rsidRDefault="00F66936" w:rsidP="00F66936">
      <w:pPr>
        <w:rPr>
          <w:b/>
          <w:sz w:val="24"/>
          <w:szCs w:val="24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986"/>
        <w:gridCol w:w="840"/>
        <w:gridCol w:w="2046"/>
        <w:gridCol w:w="809"/>
        <w:gridCol w:w="1195"/>
        <w:gridCol w:w="1321"/>
        <w:gridCol w:w="1284"/>
        <w:gridCol w:w="2068"/>
      </w:tblGrid>
      <w:tr w:rsidR="0031219C" w:rsidRPr="00202B9B" w14:paraId="6E300355" w14:textId="77777777" w:rsidTr="005D783F">
        <w:trPr>
          <w:trHeight w:val="175"/>
          <w:tblHeader/>
        </w:trPr>
        <w:tc>
          <w:tcPr>
            <w:tcW w:w="503" w:type="dxa"/>
            <w:vMerge w:val="restart"/>
            <w:vAlign w:val="center"/>
          </w:tcPr>
          <w:p w14:paraId="4C4C11D8" w14:textId="77777777" w:rsidR="0031219C" w:rsidRPr="00202B9B" w:rsidRDefault="0031219C" w:rsidP="00495013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986" w:type="dxa"/>
            <w:vMerge w:val="restart"/>
            <w:vAlign w:val="center"/>
          </w:tcPr>
          <w:p w14:paraId="1D555C3E" w14:textId="77777777" w:rsidR="0031219C" w:rsidRPr="00202B9B" w:rsidRDefault="0031219C" w:rsidP="00495013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40" w:type="dxa"/>
            <w:vMerge w:val="restart"/>
            <w:vAlign w:val="center"/>
          </w:tcPr>
          <w:p w14:paraId="6EC08904" w14:textId="77777777" w:rsidR="0031219C" w:rsidRPr="00202B9B" w:rsidRDefault="0031219C" w:rsidP="00495013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2046" w:type="dxa"/>
            <w:vMerge w:val="restart"/>
            <w:vAlign w:val="center"/>
          </w:tcPr>
          <w:p w14:paraId="6B555E21" w14:textId="77777777" w:rsidR="0031219C" w:rsidRPr="00202B9B" w:rsidRDefault="0031219C" w:rsidP="00495013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Зміст</w:t>
            </w:r>
          </w:p>
        </w:tc>
        <w:tc>
          <w:tcPr>
            <w:tcW w:w="4609" w:type="dxa"/>
            <w:gridSpan w:val="4"/>
            <w:vAlign w:val="center"/>
          </w:tcPr>
          <w:p w14:paraId="4509059C" w14:textId="77777777" w:rsidR="0031219C" w:rsidRPr="00202B9B" w:rsidRDefault="0031219C" w:rsidP="00495013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Кількість годин</w:t>
            </w:r>
          </w:p>
        </w:tc>
        <w:tc>
          <w:tcPr>
            <w:tcW w:w="2068" w:type="dxa"/>
            <w:vMerge w:val="restart"/>
            <w:vAlign w:val="center"/>
          </w:tcPr>
          <w:p w14:paraId="062901A0" w14:textId="77777777" w:rsidR="0031219C" w:rsidRPr="00202B9B" w:rsidRDefault="0031219C" w:rsidP="00495013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ПІБ викладача</w:t>
            </w:r>
          </w:p>
        </w:tc>
      </w:tr>
      <w:tr w:rsidR="0031219C" w:rsidRPr="00202B9B" w14:paraId="47BFFE34" w14:textId="77777777" w:rsidTr="005D783F">
        <w:trPr>
          <w:tblHeader/>
        </w:trPr>
        <w:tc>
          <w:tcPr>
            <w:tcW w:w="503" w:type="dxa"/>
            <w:vMerge/>
          </w:tcPr>
          <w:p w14:paraId="42FCB429" w14:textId="77777777" w:rsidR="0031219C" w:rsidRPr="00202B9B" w:rsidRDefault="0031219C" w:rsidP="00495013">
            <w:pPr>
              <w:rPr>
                <w:bCs/>
                <w:sz w:val="22"/>
                <w:szCs w:val="22"/>
              </w:rPr>
            </w:pPr>
            <w:bookmarkStart w:id="0" w:name="_Hlk187689045"/>
          </w:p>
        </w:tc>
        <w:tc>
          <w:tcPr>
            <w:tcW w:w="986" w:type="dxa"/>
            <w:vMerge/>
            <w:tcBorders>
              <w:bottom w:val="single" w:sz="4" w:space="0" w:color="auto"/>
            </w:tcBorders>
          </w:tcPr>
          <w:p w14:paraId="73987277" w14:textId="77777777" w:rsidR="0031219C" w:rsidRPr="00202B9B" w:rsidRDefault="0031219C" w:rsidP="00495013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14:paraId="3A6C3CD0" w14:textId="77777777" w:rsidR="0031219C" w:rsidRPr="00202B9B" w:rsidRDefault="0031219C" w:rsidP="00495013">
            <w:pPr>
              <w:rPr>
                <w:bCs/>
                <w:sz w:val="22"/>
                <w:szCs w:val="22"/>
              </w:rPr>
            </w:pPr>
          </w:p>
        </w:tc>
        <w:tc>
          <w:tcPr>
            <w:tcW w:w="2046" w:type="dxa"/>
            <w:vMerge/>
            <w:tcBorders>
              <w:bottom w:val="single" w:sz="4" w:space="0" w:color="auto"/>
            </w:tcBorders>
          </w:tcPr>
          <w:p w14:paraId="6565BB85" w14:textId="77777777" w:rsidR="0031219C" w:rsidRPr="00202B9B" w:rsidRDefault="0031219C" w:rsidP="00495013">
            <w:pPr>
              <w:rPr>
                <w:bCs/>
                <w:sz w:val="22"/>
                <w:szCs w:val="22"/>
              </w:rPr>
            </w:pPr>
          </w:p>
        </w:tc>
        <w:tc>
          <w:tcPr>
            <w:tcW w:w="809" w:type="dxa"/>
          </w:tcPr>
          <w:p w14:paraId="0AD7D3DB" w14:textId="77777777" w:rsidR="0031219C" w:rsidRPr="00202B9B" w:rsidRDefault="0031219C" w:rsidP="00495013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202B9B">
              <w:rPr>
                <w:i/>
                <w:sz w:val="22"/>
                <w:szCs w:val="22"/>
              </w:rPr>
              <w:t>лекції</w:t>
            </w:r>
          </w:p>
        </w:tc>
        <w:tc>
          <w:tcPr>
            <w:tcW w:w="1195" w:type="dxa"/>
          </w:tcPr>
          <w:p w14:paraId="14E739AD" w14:textId="77777777" w:rsidR="0031219C" w:rsidRPr="00202B9B" w:rsidRDefault="0031219C" w:rsidP="00495013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202B9B">
              <w:rPr>
                <w:i/>
                <w:sz w:val="22"/>
                <w:szCs w:val="22"/>
              </w:rPr>
              <w:t>практичні заняття</w:t>
            </w:r>
          </w:p>
        </w:tc>
        <w:tc>
          <w:tcPr>
            <w:tcW w:w="1321" w:type="dxa"/>
          </w:tcPr>
          <w:p w14:paraId="059C4F68" w14:textId="77777777" w:rsidR="0031219C" w:rsidRPr="00202B9B" w:rsidRDefault="0031219C" w:rsidP="00495013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202B9B">
              <w:rPr>
                <w:i/>
                <w:sz w:val="22"/>
                <w:szCs w:val="22"/>
              </w:rPr>
              <w:t>самостійна робота</w:t>
            </w:r>
          </w:p>
        </w:tc>
        <w:tc>
          <w:tcPr>
            <w:tcW w:w="1284" w:type="dxa"/>
          </w:tcPr>
          <w:p w14:paraId="589F0D0A" w14:textId="77777777" w:rsidR="0031219C" w:rsidRPr="00202B9B" w:rsidRDefault="0031219C" w:rsidP="00495013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202B9B">
              <w:rPr>
                <w:i/>
                <w:sz w:val="22"/>
                <w:szCs w:val="22"/>
              </w:rPr>
              <w:t>контрольні заходи</w:t>
            </w:r>
          </w:p>
        </w:tc>
        <w:tc>
          <w:tcPr>
            <w:tcW w:w="2068" w:type="dxa"/>
            <w:vMerge/>
          </w:tcPr>
          <w:p w14:paraId="68C424AD" w14:textId="77777777" w:rsidR="0031219C" w:rsidRPr="00202B9B" w:rsidRDefault="0031219C" w:rsidP="00495013">
            <w:pPr>
              <w:jc w:val="left"/>
              <w:rPr>
                <w:bCs/>
                <w:noProof/>
                <w:sz w:val="22"/>
                <w:szCs w:val="22"/>
              </w:rPr>
            </w:pPr>
          </w:p>
        </w:tc>
      </w:tr>
      <w:bookmarkEnd w:id="0"/>
      <w:tr w:rsidR="00936742" w:rsidRPr="00202B9B" w14:paraId="247EB9CF" w14:textId="77777777" w:rsidTr="009D5F65">
        <w:tc>
          <w:tcPr>
            <w:tcW w:w="503" w:type="dxa"/>
          </w:tcPr>
          <w:p w14:paraId="2B87E64F" w14:textId="77777777" w:rsidR="00936742" w:rsidRPr="00202B9B" w:rsidRDefault="00936742" w:rsidP="00936742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86" w:type="dxa"/>
          </w:tcPr>
          <w:p w14:paraId="179B413D" w14:textId="49ED7711" w:rsidR="00936742" w:rsidRPr="00202B9B" w:rsidRDefault="00FD18A0" w:rsidP="00463C3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02B9B">
              <w:rPr>
                <w:bCs/>
                <w:color w:val="000000" w:themeColor="text1"/>
                <w:sz w:val="22"/>
                <w:szCs w:val="22"/>
              </w:rPr>
              <w:t>11.0</w:t>
            </w:r>
            <w:r w:rsidR="00463C34">
              <w:rPr>
                <w:bCs/>
                <w:color w:val="000000" w:themeColor="text1"/>
                <w:sz w:val="22"/>
                <w:szCs w:val="22"/>
              </w:rPr>
              <w:t>9</w:t>
            </w:r>
            <w:r w:rsidR="00936742" w:rsidRPr="00202B9B">
              <w:rPr>
                <w:bCs/>
                <w:color w:val="000000" w:themeColor="text1"/>
                <w:sz w:val="22"/>
                <w:szCs w:val="22"/>
              </w:rPr>
              <w:t>.26</w:t>
            </w:r>
          </w:p>
        </w:tc>
        <w:tc>
          <w:tcPr>
            <w:tcW w:w="840" w:type="dxa"/>
          </w:tcPr>
          <w:p w14:paraId="3A228126" w14:textId="2B8963C8" w:rsidR="00936742" w:rsidRPr="00202B9B" w:rsidRDefault="00463C34" w:rsidP="00463C34">
            <w:pPr>
              <w:jc w:val="left"/>
              <w:rPr>
                <w:bCs/>
                <w:sz w:val="22"/>
                <w:szCs w:val="22"/>
              </w:rPr>
            </w:pPr>
            <w:r w:rsidRPr="00463C34">
              <w:rPr>
                <w:bCs/>
                <w:color w:val="000000" w:themeColor="text1"/>
                <w:sz w:val="22"/>
                <w:szCs w:val="22"/>
              </w:rPr>
              <w:t>13.30 - 14.15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6D4A" w14:textId="1AA7197A" w:rsidR="00936742" w:rsidRPr="00202B9B" w:rsidRDefault="00936742" w:rsidP="00936742">
            <w:pPr>
              <w:jc w:val="left"/>
              <w:rPr>
                <w:sz w:val="22"/>
                <w:szCs w:val="22"/>
              </w:rPr>
            </w:pPr>
            <w:r w:rsidRPr="00202B9B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>Настановне заняття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8B99" w14:textId="77777777" w:rsidR="00936742" w:rsidRPr="00202B9B" w:rsidRDefault="00936742" w:rsidP="009D5F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2CA5" w14:textId="3090A229" w:rsidR="00936742" w:rsidRPr="00202B9B" w:rsidRDefault="00936742" w:rsidP="009D5F65">
            <w:pPr>
              <w:jc w:val="center"/>
              <w:rPr>
                <w:sz w:val="22"/>
                <w:szCs w:val="22"/>
              </w:rPr>
            </w:pPr>
            <w:r w:rsidRPr="00202B9B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9B64" w14:textId="77777777" w:rsidR="00936742" w:rsidRPr="00202B9B" w:rsidRDefault="00936742" w:rsidP="009D5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4948" w14:textId="77777777" w:rsidR="00936742" w:rsidRPr="00202B9B" w:rsidRDefault="00936742" w:rsidP="009D5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3609" w14:textId="37A9CA59" w:rsidR="00936742" w:rsidRPr="00202B9B" w:rsidRDefault="00936742" w:rsidP="00936742">
            <w:pPr>
              <w:ind w:right="-92"/>
              <w:jc w:val="left"/>
              <w:rPr>
                <w:sz w:val="22"/>
                <w:szCs w:val="22"/>
              </w:rPr>
            </w:pPr>
            <w:r w:rsidRPr="00202B9B">
              <w:rPr>
                <w:rFonts w:eastAsia="Times New Roman"/>
                <w:sz w:val="22"/>
                <w:szCs w:val="22"/>
                <w:lang w:eastAsia="uk-UA"/>
              </w:rPr>
              <w:t>Василенко Ю.М.</w:t>
            </w:r>
          </w:p>
        </w:tc>
      </w:tr>
      <w:tr w:rsidR="000A007D" w:rsidRPr="00202B9B" w14:paraId="5F921D1D" w14:textId="77777777" w:rsidTr="009D5F65">
        <w:tc>
          <w:tcPr>
            <w:tcW w:w="503" w:type="dxa"/>
          </w:tcPr>
          <w:p w14:paraId="7E8ED6B9" w14:textId="76A8F036" w:rsidR="000A007D" w:rsidRPr="00202B9B" w:rsidRDefault="000A007D" w:rsidP="000A007D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7C94" w14:textId="6F1081AE" w:rsidR="000A007D" w:rsidRPr="00202B9B" w:rsidRDefault="000A007D" w:rsidP="000A007D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14.09.26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1FE6" w14:textId="2B9EBB9F" w:rsidR="000A007D" w:rsidRPr="00202B9B" w:rsidRDefault="000A007D" w:rsidP="000A007D">
            <w:pPr>
              <w:jc w:val="left"/>
              <w:rPr>
                <w:bCs/>
                <w:sz w:val="22"/>
                <w:szCs w:val="22"/>
              </w:rPr>
            </w:pPr>
            <w:r w:rsidRPr="000A007D">
              <w:rPr>
                <w:bCs/>
                <w:sz w:val="22"/>
                <w:szCs w:val="22"/>
              </w:rPr>
              <w:t>15.15 - 16.45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DC5" w14:textId="651735B7" w:rsidR="000A007D" w:rsidRPr="00202B9B" w:rsidRDefault="000A007D" w:rsidP="000A007D">
            <w:pPr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 xml:space="preserve">Нормативно-правова та навчально-методична база трансформації </w:t>
            </w:r>
            <w:proofErr w:type="spellStart"/>
            <w:r w:rsidRPr="00622DD4">
              <w:rPr>
                <w:rFonts w:eastAsia="Times New Roman"/>
                <w:sz w:val="24"/>
                <w:szCs w:val="24"/>
              </w:rPr>
              <w:t>інформатичної</w:t>
            </w:r>
            <w:proofErr w:type="spellEnd"/>
            <w:r w:rsidRPr="00622DD4">
              <w:rPr>
                <w:rFonts w:eastAsia="Times New Roman"/>
                <w:sz w:val="24"/>
                <w:szCs w:val="24"/>
              </w:rPr>
              <w:t xml:space="preserve"> освітньої галузі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36A4" w14:textId="46749A20" w:rsidR="000A007D" w:rsidRPr="00202B9B" w:rsidRDefault="000A007D" w:rsidP="000A007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2259" w14:textId="0249A601" w:rsidR="000A007D" w:rsidRPr="00202B9B" w:rsidRDefault="000A007D" w:rsidP="000A007D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71F8" w14:textId="08FB9E9F" w:rsidR="000A007D" w:rsidRPr="00202B9B" w:rsidRDefault="000A007D" w:rsidP="000A00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156D" w14:textId="77777777" w:rsidR="000A007D" w:rsidRPr="00202B9B" w:rsidRDefault="000A007D" w:rsidP="000A00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EABC" w14:textId="3164E52F" w:rsidR="000A007D" w:rsidRPr="00202B9B" w:rsidRDefault="000A007D" w:rsidP="000A007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Світобаченко О.О.</w:t>
            </w:r>
          </w:p>
        </w:tc>
      </w:tr>
      <w:tr w:rsidR="00F14131" w:rsidRPr="00202B9B" w14:paraId="6733340F" w14:textId="77777777" w:rsidTr="0033649F">
        <w:tc>
          <w:tcPr>
            <w:tcW w:w="503" w:type="dxa"/>
          </w:tcPr>
          <w:p w14:paraId="0373D42E" w14:textId="57D0D3A8" w:rsidR="00F14131" w:rsidRPr="00202B9B" w:rsidRDefault="00F14131" w:rsidP="00F14131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8BE" w14:textId="69458117" w:rsidR="00F14131" w:rsidRPr="00202B9B" w:rsidRDefault="00F14131" w:rsidP="00F14131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15.09.26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50F" w14:textId="26F19F07" w:rsidR="00F14131" w:rsidRPr="00202B9B" w:rsidRDefault="00F14131" w:rsidP="00F14131">
            <w:pPr>
              <w:jc w:val="left"/>
              <w:rPr>
                <w:bCs/>
                <w:sz w:val="22"/>
                <w:szCs w:val="22"/>
              </w:rPr>
            </w:pPr>
            <w:r w:rsidRPr="000A007D">
              <w:rPr>
                <w:bCs/>
                <w:sz w:val="22"/>
                <w:szCs w:val="22"/>
              </w:rPr>
              <w:t>17.00 - 18.30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9E9798" w14:textId="75E47A9F" w:rsidR="00F14131" w:rsidRPr="00202B9B" w:rsidRDefault="00F14131" w:rsidP="00F14131">
            <w:pPr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Перші кроки у програмуванні: основні алгоритмічні структури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5F36" w14:textId="59412BE2" w:rsidR="00F14131" w:rsidRPr="00202B9B" w:rsidRDefault="00F14131" w:rsidP="00F14131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6EE9" w14:textId="343D5C56" w:rsidR="00F14131" w:rsidRPr="00202B9B" w:rsidRDefault="00F14131" w:rsidP="00F14131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C7C0" w14:textId="02DEFA0E" w:rsidR="00F14131" w:rsidRPr="00202B9B" w:rsidRDefault="00F14131" w:rsidP="00F14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C1D3" w14:textId="77777777" w:rsidR="00F14131" w:rsidRPr="00202B9B" w:rsidRDefault="00F14131" w:rsidP="00F14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BAE2" w14:textId="310C23EA" w:rsidR="00F14131" w:rsidRPr="00202B9B" w:rsidRDefault="00F14131" w:rsidP="00F14131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Омелаєнко О.М.</w:t>
            </w:r>
          </w:p>
        </w:tc>
      </w:tr>
      <w:tr w:rsidR="004771E7" w:rsidRPr="00202B9B" w14:paraId="48F595FC" w14:textId="77777777" w:rsidTr="00DD0692">
        <w:tc>
          <w:tcPr>
            <w:tcW w:w="503" w:type="dxa"/>
          </w:tcPr>
          <w:p w14:paraId="326119FD" w14:textId="7DDD7C17" w:rsidR="004771E7" w:rsidRPr="00202B9B" w:rsidRDefault="004771E7" w:rsidP="004771E7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C006" w14:textId="39E6AC58" w:rsidR="004771E7" w:rsidRPr="00202B9B" w:rsidRDefault="004771E7" w:rsidP="004771E7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16.09.26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7A19" w14:textId="296FD503" w:rsidR="004771E7" w:rsidRPr="00202B9B" w:rsidRDefault="004771E7" w:rsidP="004771E7">
            <w:pPr>
              <w:jc w:val="left"/>
              <w:rPr>
                <w:bCs/>
                <w:sz w:val="22"/>
                <w:szCs w:val="22"/>
              </w:rPr>
            </w:pPr>
            <w:r w:rsidRPr="00F14131">
              <w:rPr>
                <w:bCs/>
                <w:sz w:val="22"/>
                <w:szCs w:val="22"/>
              </w:rPr>
              <w:t>15.15 - 16.45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1DFBB5" w14:textId="26FBC0DA" w:rsidR="004771E7" w:rsidRPr="00202B9B" w:rsidRDefault="004771E7" w:rsidP="004771E7">
            <w:pPr>
              <w:jc w:val="left"/>
              <w:rPr>
                <w:sz w:val="22"/>
                <w:szCs w:val="22"/>
                <w:lang w:val="ru-RU"/>
              </w:rPr>
            </w:pPr>
            <w:r w:rsidRPr="00181D1F">
              <w:rPr>
                <w:rFonts w:eastAsia="Times New Roman"/>
                <w:sz w:val="22"/>
                <w:szCs w:val="22"/>
                <w:lang w:eastAsia="uk-UA"/>
              </w:rPr>
              <w:t>Штучний інтелект в освіті: виклики та можливості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146F" w14:textId="0C00EA83" w:rsidR="004771E7" w:rsidRPr="00BE78F4" w:rsidRDefault="004771E7" w:rsidP="004771E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E3AD" w14:textId="71871D1D" w:rsidR="004771E7" w:rsidRPr="00202B9B" w:rsidRDefault="00BE78F4" w:rsidP="004771E7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5FB5" w14:textId="47B017E6" w:rsidR="004771E7" w:rsidRPr="00202B9B" w:rsidRDefault="004771E7" w:rsidP="004771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5FF9" w14:textId="77777777" w:rsidR="004771E7" w:rsidRPr="00202B9B" w:rsidRDefault="004771E7" w:rsidP="004771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964B" w14:textId="1D71F405" w:rsidR="004771E7" w:rsidRPr="00202B9B" w:rsidRDefault="004771E7" w:rsidP="004771E7">
            <w:pPr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  <w:lang w:eastAsia="uk-UA"/>
              </w:rPr>
              <w:t>Каплун С.В.</w:t>
            </w:r>
          </w:p>
        </w:tc>
      </w:tr>
      <w:tr w:rsidR="004771E7" w:rsidRPr="00202B9B" w14:paraId="7B597EEE" w14:textId="77777777" w:rsidTr="00E62D81">
        <w:tc>
          <w:tcPr>
            <w:tcW w:w="503" w:type="dxa"/>
          </w:tcPr>
          <w:p w14:paraId="1087BD1E" w14:textId="10FF6FDF" w:rsidR="004771E7" w:rsidRPr="00202B9B" w:rsidRDefault="004771E7" w:rsidP="004771E7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CFD6" w14:textId="5285FE51" w:rsidR="004771E7" w:rsidRPr="00202B9B" w:rsidRDefault="004771E7" w:rsidP="004771E7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17.09.26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777" w14:textId="62C3A21A" w:rsidR="004771E7" w:rsidRPr="00202B9B" w:rsidRDefault="004771E7" w:rsidP="004771E7">
            <w:pPr>
              <w:jc w:val="left"/>
              <w:rPr>
                <w:bCs/>
                <w:sz w:val="22"/>
                <w:szCs w:val="22"/>
              </w:rPr>
            </w:pPr>
            <w:r w:rsidRPr="004771E7">
              <w:rPr>
                <w:bCs/>
                <w:sz w:val="22"/>
                <w:szCs w:val="22"/>
              </w:rPr>
              <w:t>17.00 - 18.30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18F817" w14:textId="6E320C36" w:rsidR="004771E7" w:rsidRPr="00202B9B" w:rsidRDefault="004771E7" w:rsidP="004771E7">
            <w:pPr>
              <w:jc w:val="left"/>
              <w:rPr>
                <w:sz w:val="22"/>
                <w:szCs w:val="22"/>
              </w:rPr>
            </w:pPr>
            <w:r w:rsidRPr="00622DD4">
              <w:rPr>
                <w:sz w:val="22"/>
                <w:szCs w:val="22"/>
              </w:rPr>
              <w:t>Сучасний дизайн уроку інформатики в НУШ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4541" w14:textId="110B619D" w:rsidR="004771E7" w:rsidRPr="00202B9B" w:rsidRDefault="004771E7" w:rsidP="004771E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77940" w14:textId="7CAC9062" w:rsidR="004771E7" w:rsidRPr="00202B9B" w:rsidRDefault="004771E7" w:rsidP="004771E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4D4A" w14:textId="77777777" w:rsidR="004771E7" w:rsidRPr="00202B9B" w:rsidRDefault="004771E7" w:rsidP="004771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DCD6" w14:textId="77777777" w:rsidR="004771E7" w:rsidRPr="00202B9B" w:rsidRDefault="004771E7" w:rsidP="004771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CC61F" w14:textId="032C0354" w:rsidR="004771E7" w:rsidRPr="00202B9B" w:rsidRDefault="004771E7" w:rsidP="004771E7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Папернова Т.В.</w:t>
            </w:r>
          </w:p>
        </w:tc>
      </w:tr>
      <w:tr w:rsidR="00401677" w:rsidRPr="00202B9B" w14:paraId="65B8A29B" w14:textId="77777777" w:rsidTr="001935FD">
        <w:tc>
          <w:tcPr>
            <w:tcW w:w="503" w:type="dxa"/>
          </w:tcPr>
          <w:p w14:paraId="3367716A" w14:textId="714970EF" w:rsidR="00401677" w:rsidRPr="00202B9B" w:rsidRDefault="00401677" w:rsidP="00401677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BA37" w14:textId="4EFA3B9A" w:rsidR="00401677" w:rsidRPr="00202B9B" w:rsidRDefault="00401677" w:rsidP="00401677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18.09.26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721" w14:textId="0FC10FF7" w:rsidR="00401677" w:rsidRPr="00202B9B" w:rsidRDefault="00401677" w:rsidP="00401677">
            <w:pPr>
              <w:jc w:val="left"/>
              <w:rPr>
                <w:bCs/>
                <w:sz w:val="22"/>
                <w:szCs w:val="22"/>
              </w:rPr>
            </w:pPr>
            <w:r w:rsidRPr="000A007D">
              <w:rPr>
                <w:bCs/>
                <w:sz w:val="22"/>
                <w:szCs w:val="22"/>
              </w:rPr>
              <w:t>17.00 - 18.30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96CAD8" w14:textId="6871E9BC" w:rsidR="00401677" w:rsidRPr="00202B9B" w:rsidRDefault="00401677" w:rsidP="00401677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Загальні аспекти об’єктно-орієнтованого програмування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6961" w14:textId="7520AD28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8ED3" w14:textId="019FCBE6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ED4C" w14:textId="77777777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62BC" w14:textId="77777777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D3F" w14:textId="6A5DED7A" w:rsidR="00401677" w:rsidRPr="00202B9B" w:rsidRDefault="00401677" w:rsidP="00401677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Омелаєнко О.М.</w:t>
            </w:r>
          </w:p>
        </w:tc>
      </w:tr>
      <w:tr w:rsidR="00401677" w:rsidRPr="00202B9B" w14:paraId="400D2056" w14:textId="77777777" w:rsidTr="003F2096">
        <w:tc>
          <w:tcPr>
            <w:tcW w:w="503" w:type="dxa"/>
          </w:tcPr>
          <w:p w14:paraId="77430167" w14:textId="796A57FD" w:rsidR="00401677" w:rsidRPr="00202B9B" w:rsidRDefault="00401677" w:rsidP="00401677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B83D" w14:textId="5571D5C9" w:rsidR="00401677" w:rsidRPr="00202B9B" w:rsidRDefault="00401677" w:rsidP="00401677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E4B0" w14:textId="3B0E2733" w:rsidR="00401677" w:rsidRPr="00202B9B" w:rsidRDefault="00401677" w:rsidP="00401677">
            <w:pPr>
              <w:jc w:val="left"/>
              <w:rPr>
                <w:bCs/>
                <w:sz w:val="22"/>
                <w:szCs w:val="22"/>
              </w:rPr>
            </w:pPr>
            <w:r w:rsidRPr="00401677">
              <w:rPr>
                <w:bCs/>
                <w:sz w:val="22"/>
                <w:szCs w:val="22"/>
              </w:rPr>
              <w:t>13.30 - 15.00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AF653" w14:textId="68DBC300" w:rsidR="00401677" w:rsidRPr="00202B9B" w:rsidRDefault="00401677" w:rsidP="00401677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Комп’ютерне моделювання у викладанні різних змістових ліній курсу інформатики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A571" w14:textId="51D4D208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D158" w14:textId="6C8A607C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E905" w14:textId="13A45E40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4CAB" w14:textId="77777777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0C85" w14:textId="23C071A0" w:rsidR="00401677" w:rsidRPr="00202B9B" w:rsidRDefault="00401677" w:rsidP="00401677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Василенко Ю.М.</w:t>
            </w:r>
          </w:p>
        </w:tc>
      </w:tr>
      <w:tr w:rsidR="00401677" w:rsidRPr="00202B9B" w14:paraId="5BDE5BEE" w14:textId="77777777" w:rsidTr="002004A5">
        <w:tc>
          <w:tcPr>
            <w:tcW w:w="503" w:type="dxa"/>
          </w:tcPr>
          <w:p w14:paraId="529E4ACC" w14:textId="48173D1C" w:rsidR="00401677" w:rsidRPr="00202B9B" w:rsidRDefault="00401677" w:rsidP="00401677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5FDC" w14:textId="33442C27" w:rsidR="00401677" w:rsidRPr="00202B9B" w:rsidRDefault="00401677" w:rsidP="00401677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360A" w14:textId="6608AE3E" w:rsidR="00401677" w:rsidRPr="00202B9B" w:rsidRDefault="00401677" w:rsidP="00401677">
            <w:pPr>
              <w:jc w:val="left"/>
              <w:rPr>
                <w:bCs/>
                <w:sz w:val="22"/>
                <w:szCs w:val="22"/>
              </w:rPr>
            </w:pPr>
            <w:r w:rsidRPr="00F14131">
              <w:rPr>
                <w:bCs/>
                <w:sz w:val="22"/>
                <w:szCs w:val="22"/>
              </w:rPr>
              <w:t>15.15 - 16.45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900389" w14:textId="6AE5ABAE" w:rsidR="00401677" w:rsidRPr="00202B9B" w:rsidRDefault="00401677" w:rsidP="00401677">
            <w:pPr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</w:rPr>
              <w:t>Підприємливість і фінансова грамотність в епоху цифрових технологій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79CF" w14:textId="07F82AC6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C846" w14:textId="568DAB72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099C" w14:textId="77777777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79E4" w14:textId="77777777" w:rsidR="00401677" w:rsidRPr="00202B9B" w:rsidRDefault="00401677" w:rsidP="004016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FFF6" w14:textId="13F71320" w:rsidR="00401677" w:rsidRPr="00202B9B" w:rsidRDefault="00401677" w:rsidP="00401677">
            <w:pPr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  <w:lang w:eastAsia="uk-UA"/>
              </w:rPr>
              <w:t>Грінченко О.І.</w:t>
            </w:r>
          </w:p>
        </w:tc>
      </w:tr>
      <w:tr w:rsidR="00147712" w:rsidRPr="00202B9B" w14:paraId="183728D4" w14:textId="77777777" w:rsidTr="00925DAE">
        <w:tc>
          <w:tcPr>
            <w:tcW w:w="503" w:type="dxa"/>
          </w:tcPr>
          <w:p w14:paraId="7C7991F3" w14:textId="3F8D6BE6" w:rsidR="00147712" w:rsidRPr="00202B9B" w:rsidRDefault="00147712" w:rsidP="00147712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04F9" w14:textId="225EBE05" w:rsidR="00147712" w:rsidRPr="00202B9B" w:rsidRDefault="00147712" w:rsidP="00147712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22.09.26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B4C" w14:textId="31B680FC" w:rsidR="00147712" w:rsidRPr="00202B9B" w:rsidRDefault="00147712" w:rsidP="00147712">
            <w:pPr>
              <w:jc w:val="left"/>
              <w:rPr>
                <w:bCs/>
                <w:sz w:val="22"/>
                <w:szCs w:val="22"/>
              </w:rPr>
            </w:pPr>
            <w:r w:rsidRPr="00147712">
              <w:rPr>
                <w:bCs/>
                <w:sz w:val="22"/>
                <w:szCs w:val="22"/>
              </w:rPr>
              <w:t>15.15 - 16.45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AA075" w14:textId="53B4C397" w:rsidR="00147712" w:rsidRPr="00202B9B" w:rsidRDefault="00147712" w:rsidP="00147712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 xml:space="preserve">Опанування комп'ютерної графіки на </w:t>
            </w:r>
            <w:proofErr w:type="spellStart"/>
            <w:r w:rsidRPr="00622DD4">
              <w:rPr>
                <w:rFonts w:eastAsia="Times New Roman"/>
                <w:sz w:val="24"/>
                <w:szCs w:val="24"/>
              </w:rPr>
              <w:t>уроках</w:t>
            </w:r>
            <w:proofErr w:type="spellEnd"/>
            <w:r w:rsidRPr="00622DD4">
              <w:rPr>
                <w:rFonts w:eastAsia="Times New Roman"/>
                <w:sz w:val="24"/>
                <w:szCs w:val="24"/>
              </w:rPr>
              <w:t xml:space="preserve"> інформатики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6711" w14:textId="0C4422A7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EAB6" w14:textId="58C0519E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4BEB" w14:textId="77777777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3D54" w14:textId="77777777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99E2" w14:textId="65080B77" w:rsidR="00147712" w:rsidRPr="00202B9B" w:rsidRDefault="00147712" w:rsidP="00147712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Світобаченко О.О.</w:t>
            </w:r>
          </w:p>
        </w:tc>
      </w:tr>
      <w:tr w:rsidR="00147712" w:rsidRPr="00202B9B" w14:paraId="3D09B81F" w14:textId="77777777" w:rsidTr="004C371B">
        <w:tc>
          <w:tcPr>
            <w:tcW w:w="503" w:type="dxa"/>
          </w:tcPr>
          <w:p w14:paraId="157D775D" w14:textId="0E326365" w:rsidR="00147712" w:rsidRPr="00202B9B" w:rsidRDefault="00147712" w:rsidP="00147712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E695" w14:textId="1DC21E86" w:rsidR="00147712" w:rsidRPr="00202B9B" w:rsidRDefault="00147712" w:rsidP="00147712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93A8" w14:textId="7B9DBEB1" w:rsidR="00147712" w:rsidRPr="00202B9B" w:rsidRDefault="00147712" w:rsidP="00147712">
            <w:pPr>
              <w:jc w:val="left"/>
              <w:rPr>
                <w:bCs/>
                <w:sz w:val="22"/>
                <w:szCs w:val="22"/>
              </w:rPr>
            </w:pPr>
            <w:r w:rsidRPr="000A007D">
              <w:rPr>
                <w:bCs/>
                <w:sz w:val="22"/>
                <w:szCs w:val="22"/>
              </w:rPr>
              <w:t>17.00 - 18.30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377058" w14:textId="3A0BE84F" w:rsidR="00147712" w:rsidRPr="00202B9B" w:rsidRDefault="00147712" w:rsidP="00147712">
            <w:pPr>
              <w:jc w:val="left"/>
              <w:rPr>
                <w:sz w:val="22"/>
                <w:szCs w:val="22"/>
              </w:rPr>
            </w:pPr>
            <w:proofErr w:type="spellStart"/>
            <w:r w:rsidRPr="00622DD4">
              <w:rPr>
                <w:rFonts w:eastAsia="Times New Roman"/>
                <w:sz w:val="24"/>
                <w:szCs w:val="24"/>
              </w:rPr>
              <w:t>Фронтенд</w:t>
            </w:r>
            <w:proofErr w:type="spellEnd"/>
            <w:r w:rsidRPr="00622DD4">
              <w:rPr>
                <w:rFonts w:eastAsia="Times New Roman"/>
                <w:sz w:val="24"/>
                <w:szCs w:val="24"/>
              </w:rPr>
              <w:t xml:space="preserve"> в шкільному курсі інформатики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B16B" w14:textId="02CA86F0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1A5C" w14:textId="75DBF563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FA6" w14:textId="1EB1D7B3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7DF0" w14:textId="77777777" w:rsidR="00147712" w:rsidRPr="00202B9B" w:rsidRDefault="00147712" w:rsidP="001477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105D" w14:textId="1261DD3D" w:rsidR="00147712" w:rsidRPr="00202B9B" w:rsidRDefault="00147712" w:rsidP="00147712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Омелаєнко О.М.</w:t>
            </w:r>
          </w:p>
        </w:tc>
      </w:tr>
      <w:tr w:rsidR="0061045B" w:rsidRPr="00202B9B" w14:paraId="70C507B9" w14:textId="77777777" w:rsidTr="00E60E84">
        <w:tc>
          <w:tcPr>
            <w:tcW w:w="503" w:type="dxa"/>
          </w:tcPr>
          <w:p w14:paraId="1726098F" w14:textId="3E1BC84C" w:rsidR="0061045B" w:rsidRPr="00202B9B" w:rsidRDefault="0061045B" w:rsidP="0061045B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83CC" w14:textId="4377142B" w:rsidR="0061045B" w:rsidRPr="00202B9B" w:rsidRDefault="0061045B" w:rsidP="006104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0294" w14:textId="030FE274" w:rsidR="0061045B" w:rsidRPr="00202B9B" w:rsidRDefault="0061045B" w:rsidP="0061045B">
            <w:pPr>
              <w:jc w:val="left"/>
              <w:rPr>
                <w:bCs/>
                <w:sz w:val="22"/>
                <w:szCs w:val="22"/>
              </w:rPr>
            </w:pPr>
            <w:r w:rsidRPr="00147712">
              <w:rPr>
                <w:bCs/>
                <w:sz w:val="22"/>
                <w:szCs w:val="22"/>
              </w:rPr>
              <w:t>13.30 - 15.00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9698" w14:textId="7F68CDA7" w:rsidR="0061045B" w:rsidRPr="00202B9B" w:rsidRDefault="0061045B" w:rsidP="0061045B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 xml:space="preserve">Стратегії розвитку ключових </w:t>
            </w:r>
            <w:proofErr w:type="spellStart"/>
            <w:r w:rsidRPr="00622DD4">
              <w:rPr>
                <w:rFonts w:eastAsia="Times New Roman"/>
                <w:sz w:val="24"/>
                <w:szCs w:val="24"/>
              </w:rPr>
              <w:t>компетентностей</w:t>
            </w:r>
            <w:proofErr w:type="spellEnd"/>
            <w:r w:rsidRPr="00622DD4">
              <w:rPr>
                <w:rFonts w:eastAsia="Times New Roman"/>
                <w:sz w:val="24"/>
                <w:szCs w:val="24"/>
              </w:rPr>
              <w:t xml:space="preserve"> учнів в епоху змін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3337" w14:textId="72A66A70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9155" w14:textId="754E44BE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473E" w14:textId="151EC3E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D570" w14:textId="7777777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0133" w14:textId="56B0292E" w:rsidR="0061045B" w:rsidRPr="00202B9B" w:rsidRDefault="0061045B" w:rsidP="0061045B">
            <w:pPr>
              <w:jc w:val="left"/>
              <w:rPr>
                <w:sz w:val="22"/>
                <w:szCs w:val="22"/>
              </w:rPr>
            </w:pPr>
            <w:r w:rsidRPr="00622DD4">
              <w:rPr>
                <w:sz w:val="22"/>
                <w:szCs w:val="22"/>
              </w:rPr>
              <w:t>Кравченко З.І.</w:t>
            </w:r>
          </w:p>
        </w:tc>
      </w:tr>
      <w:tr w:rsidR="0061045B" w:rsidRPr="00202B9B" w14:paraId="2AF1B7F4" w14:textId="77777777" w:rsidTr="00EF2DA5">
        <w:tc>
          <w:tcPr>
            <w:tcW w:w="503" w:type="dxa"/>
          </w:tcPr>
          <w:p w14:paraId="51C62A55" w14:textId="4ADFE4B3" w:rsidR="0061045B" w:rsidRPr="00202B9B" w:rsidRDefault="0061045B" w:rsidP="0061045B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EEE6" w14:textId="64DD2A9D" w:rsidR="0061045B" w:rsidRPr="00202B9B" w:rsidRDefault="0061045B" w:rsidP="006104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63D" w14:textId="3D65A965" w:rsidR="0061045B" w:rsidRPr="00202B9B" w:rsidRDefault="0061045B" w:rsidP="0061045B">
            <w:pPr>
              <w:jc w:val="left"/>
              <w:rPr>
                <w:bCs/>
                <w:sz w:val="22"/>
                <w:szCs w:val="22"/>
              </w:rPr>
            </w:pPr>
            <w:r w:rsidRPr="00147712">
              <w:rPr>
                <w:bCs/>
                <w:sz w:val="22"/>
                <w:szCs w:val="22"/>
              </w:rPr>
              <w:t>15.15 - 16.45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2FCFB" w14:textId="2728A140" w:rsidR="0061045B" w:rsidRPr="00202B9B" w:rsidRDefault="0061045B" w:rsidP="0061045B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Подання та опрацювання даних у текстовому та табличному редакторах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F337" w14:textId="5CBED656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4A23" w14:textId="2031830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13A7" w14:textId="7777777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E016" w14:textId="7777777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6D8E" w14:textId="267C5898" w:rsidR="0061045B" w:rsidRPr="00202B9B" w:rsidRDefault="0061045B" w:rsidP="0061045B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Світобаченко О.О.</w:t>
            </w:r>
          </w:p>
        </w:tc>
      </w:tr>
      <w:tr w:rsidR="0061045B" w:rsidRPr="00202B9B" w14:paraId="7BDD7F14" w14:textId="77777777" w:rsidTr="004F719E">
        <w:tc>
          <w:tcPr>
            <w:tcW w:w="503" w:type="dxa"/>
          </w:tcPr>
          <w:p w14:paraId="162ADD8A" w14:textId="0D127843" w:rsidR="0061045B" w:rsidRPr="00202B9B" w:rsidRDefault="0061045B" w:rsidP="0061045B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BF11" w14:textId="57F1A78F" w:rsidR="0061045B" w:rsidRPr="00202B9B" w:rsidRDefault="0061045B" w:rsidP="0061045B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B109" w14:textId="13AF9227" w:rsidR="0061045B" w:rsidRPr="00202B9B" w:rsidRDefault="0061045B" w:rsidP="0061045B">
            <w:pPr>
              <w:jc w:val="left"/>
              <w:rPr>
                <w:bCs/>
                <w:sz w:val="22"/>
                <w:szCs w:val="22"/>
              </w:rPr>
            </w:pPr>
            <w:r w:rsidRPr="0061045B">
              <w:rPr>
                <w:bCs/>
                <w:sz w:val="22"/>
                <w:szCs w:val="22"/>
              </w:rPr>
              <w:t>13.30 - 15.00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139982" w14:textId="12274AF5" w:rsidR="0061045B" w:rsidRPr="00202B9B" w:rsidRDefault="0061045B" w:rsidP="0061045B">
            <w:pPr>
              <w:jc w:val="left"/>
              <w:rPr>
                <w:sz w:val="22"/>
                <w:szCs w:val="22"/>
              </w:rPr>
            </w:pPr>
            <w:r w:rsidRPr="00622DD4">
              <w:rPr>
                <w:sz w:val="22"/>
                <w:szCs w:val="22"/>
              </w:rPr>
              <w:t>Робота з інформацією: культура академічної доброчесності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F801" w14:textId="0DCBA3B0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07CC" w14:textId="0873441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D0E2" w14:textId="7777777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5BA6" w14:textId="77777777" w:rsidR="0061045B" w:rsidRPr="00202B9B" w:rsidRDefault="0061045B" w:rsidP="006104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B85D" w14:textId="4907EAD7" w:rsidR="0061045B" w:rsidRPr="00202B9B" w:rsidRDefault="0061045B" w:rsidP="0061045B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Смирнова М.Є.</w:t>
            </w:r>
          </w:p>
        </w:tc>
      </w:tr>
      <w:tr w:rsidR="00BC6620" w:rsidRPr="00202B9B" w14:paraId="348E7798" w14:textId="77777777" w:rsidTr="001F3909">
        <w:tc>
          <w:tcPr>
            <w:tcW w:w="503" w:type="dxa"/>
            <w:tcBorders>
              <w:bottom w:val="single" w:sz="4" w:space="0" w:color="auto"/>
            </w:tcBorders>
          </w:tcPr>
          <w:p w14:paraId="7B61246A" w14:textId="77777777" w:rsidR="00BC6620" w:rsidRPr="00202B9B" w:rsidRDefault="00BC6620" w:rsidP="00BC6620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3FA" w14:textId="660F1E4C" w:rsidR="00BC6620" w:rsidRPr="00202B9B" w:rsidRDefault="00BC6620" w:rsidP="00BC662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28.09.26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632" w14:textId="44A18E08" w:rsidR="00BC6620" w:rsidRPr="00202B9B" w:rsidRDefault="00BC6620" w:rsidP="00BC6620">
            <w:pPr>
              <w:jc w:val="left"/>
              <w:rPr>
                <w:bCs/>
                <w:sz w:val="22"/>
                <w:szCs w:val="22"/>
              </w:rPr>
            </w:pPr>
            <w:r w:rsidRPr="00BC6620">
              <w:rPr>
                <w:bCs/>
                <w:sz w:val="22"/>
                <w:szCs w:val="22"/>
              </w:rPr>
              <w:t>15.15 - 16.45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16FA" w14:textId="4AAE7A1D" w:rsidR="00BC6620" w:rsidRPr="00202B9B" w:rsidRDefault="00BC6620" w:rsidP="00BC6620">
            <w:pPr>
              <w:jc w:val="left"/>
              <w:rPr>
                <w:sz w:val="22"/>
                <w:szCs w:val="22"/>
              </w:rPr>
            </w:pPr>
            <w:r w:rsidRPr="00622DD4">
              <w:rPr>
                <w:sz w:val="22"/>
                <w:szCs w:val="22"/>
              </w:rPr>
              <w:t>Формування екологічної грамотності шляхом розвитку наскрізних умінь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545A" w14:textId="0755E03F" w:rsidR="00BC6620" w:rsidRPr="00202B9B" w:rsidRDefault="00BE78F4" w:rsidP="00BC6620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F150" w14:textId="04887767" w:rsidR="00BC6620" w:rsidRPr="00202B9B" w:rsidRDefault="00BC6620" w:rsidP="00BC66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641F" w14:textId="77777777" w:rsidR="00BC6620" w:rsidRPr="00202B9B" w:rsidRDefault="00BC6620" w:rsidP="00BC66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0634" w14:textId="77777777" w:rsidR="00BC6620" w:rsidRPr="00202B9B" w:rsidRDefault="00BC6620" w:rsidP="00BC66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C5FE" w14:textId="3C0C35D5" w:rsidR="00BC6620" w:rsidRPr="00202B9B" w:rsidRDefault="00BC6620" w:rsidP="00BC6620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Дронова В.М.</w:t>
            </w:r>
          </w:p>
        </w:tc>
      </w:tr>
      <w:tr w:rsidR="00710EFF" w:rsidRPr="00202B9B" w14:paraId="235C8D61" w14:textId="77777777" w:rsidTr="00660B0F"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BF49" w14:textId="77777777" w:rsidR="00710EFF" w:rsidRPr="00202B9B" w:rsidRDefault="00710EFF" w:rsidP="00710EFF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EC7" w14:textId="47D3F351" w:rsidR="00710EFF" w:rsidRPr="00202B9B" w:rsidRDefault="00710EFF" w:rsidP="00710EFF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29.09.26</w:t>
            </w:r>
          </w:p>
        </w:tc>
        <w:tc>
          <w:tcPr>
            <w:tcW w:w="840" w:type="dxa"/>
            <w:shd w:val="clear" w:color="auto" w:fill="FFFFFF"/>
          </w:tcPr>
          <w:p w14:paraId="670891A2" w14:textId="4D53FE6F" w:rsidR="00710EFF" w:rsidRPr="00202B9B" w:rsidRDefault="00710EFF" w:rsidP="00710EFF">
            <w:pPr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13.30–  15.00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7F21B" w14:textId="02B1B8B3" w:rsidR="00710EFF" w:rsidRPr="00202B9B" w:rsidRDefault="00710EFF" w:rsidP="00710EFF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Цифрова творчість: комп’ютерна анімація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D21E" w14:textId="1BB75476" w:rsidR="00710EFF" w:rsidRPr="00202B9B" w:rsidRDefault="00710EFF" w:rsidP="00710E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C0B5" w14:textId="770763AC" w:rsidR="00710EFF" w:rsidRPr="00202B9B" w:rsidRDefault="00710EFF" w:rsidP="00710EFF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CA9B" w14:textId="7187A39C" w:rsidR="00710EFF" w:rsidRPr="00202B9B" w:rsidRDefault="00710EFF" w:rsidP="00710EFF">
            <w:pPr>
              <w:jc w:val="center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50B0" w14:textId="77777777" w:rsidR="00710EFF" w:rsidRPr="00202B9B" w:rsidRDefault="00710EFF" w:rsidP="00710E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2224" w14:textId="7B9C9E9D" w:rsidR="00710EFF" w:rsidRPr="00202B9B" w:rsidRDefault="00710EFF" w:rsidP="00710EFF">
            <w:pPr>
              <w:jc w:val="left"/>
              <w:rPr>
                <w:sz w:val="22"/>
                <w:szCs w:val="22"/>
              </w:rPr>
            </w:pPr>
            <w:r w:rsidRPr="00622DD4">
              <w:rPr>
                <w:rFonts w:eastAsia="Times New Roman"/>
                <w:sz w:val="24"/>
                <w:szCs w:val="24"/>
                <w:lang w:eastAsia="uk-UA"/>
              </w:rPr>
              <w:t>Василенко Ю.М.</w:t>
            </w:r>
          </w:p>
        </w:tc>
      </w:tr>
      <w:tr w:rsidR="00334BFE" w:rsidRPr="00202B9B" w14:paraId="3ECFCC2F" w14:textId="77777777" w:rsidTr="009D5F65"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94F6" w14:textId="77777777" w:rsidR="00334BFE" w:rsidRPr="00202B9B" w:rsidRDefault="00334BFE" w:rsidP="00334BFE">
            <w:pPr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6939" w14:textId="537A0C21" w:rsidR="00334BFE" w:rsidRPr="00202B9B" w:rsidRDefault="00334BFE" w:rsidP="00334BFE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30.09</w:t>
            </w:r>
            <w:r w:rsidRPr="00202B9B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.26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90F6" w14:textId="1A61C8C5" w:rsidR="00334BFE" w:rsidRPr="00202B9B" w:rsidRDefault="00334BFE" w:rsidP="00334BFE">
            <w:pPr>
              <w:jc w:val="left"/>
              <w:rPr>
                <w:bCs/>
                <w:sz w:val="22"/>
                <w:szCs w:val="22"/>
              </w:rPr>
            </w:pPr>
            <w:r w:rsidRPr="00202B9B">
              <w:rPr>
                <w:bCs/>
                <w:sz w:val="22"/>
                <w:szCs w:val="22"/>
              </w:rPr>
              <w:t>15.15 - 16.00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24BA" w14:textId="55173A1F" w:rsidR="00334BFE" w:rsidRPr="00202B9B" w:rsidRDefault="00334BFE" w:rsidP="00334BFE">
            <w:pPr>
              <w:jc w:val="left"/>
              <w:rPr>
                <w:sz w:val="22"/>
                <w:szCs w:val="22"/>
              </w:rPr>
            </w:pPr>
            <w:r w:rsidRPr="00202B9B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>Підсумкове заняття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DB0C" w14:textId="77777777" w:rsidR="00334BFE" w:rsidRPr="00202B9B" w:rsidRDefault="00334BFE" w:rsidP="00334B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2F48" w14:textId="771DA3C1" w:rsidR="00334BFE" w:rsidRPr="00202B9B" w:rsidRDefault="00334BFE" w:rsidP="00334BFE">
            <w:pPr>
              <w:jc w:val="center"/>
              <w:rPr>
                <w:sz w:val="22"/>
                <w:szCs w:val="22"/>
              </w:rPr>
            </w:pPr>
            <w:r w:rsidRPr="00202B9B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A16B" w14:textId="77777777" w:rsidR="00334BFE" w:rsidRPr="00202B9B" w:rsidRDefault="00334BFE" w:rsidP="00334B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4B8E" w14:textId="77777777" w:rsidR="00334BFE" w:rsidRPr="00202B9B" w:rsidRDefault="00334BFE" w:rsidP="00334B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5D93" w14:textId="472023EA" w:rsidR="00334BFE" w:rsidRPr="00202B9B" w:rsidRDefault="00334BFE" w:rsidP="00334BFE">
            <w:pPr>
              <w:jc w:val="left"/>
              <w:rPr>
                <w:sz w:val="22"/>
                <w:szCs w:val="22"/>
              </w:rPr>
            </w:pPr>
            <w:r w:rsidRPr="00202B9B">
              <w:rPr>
                <w:rFonts w:eastAsia="Times New Roman"/>
                <w:sz w:val="22"/>
                <w:szCs w:val="22"/>
                <w:lang w:eastAsia="uk-UA"/>
              </w:rPr>
              <w:t>Василенко Ю.М.</w:t>
            </w:r>
          </w:p>
        </w:tc>
      </w:tr>
      <w:tr w:rsidR="00334BFE" w:rsidRPr="00202B9B" w14:paraId="763F44A8" w14:textId="77777777" w:rsidTr="00144397">
        <w:tc>
          <w:tcPr>
            <w:tcW w:w="4375" w:type="dxa"/>
            <w:gridSpan w:val="4"/>
            <w:tcBorders>
              <w:top w:val="single" w:sz="4" w:space="0" w:color="auto"/>
            </w:tcBorders>
            <w:vAlign w:val="center"/>
          </w:tcPr>
          <w:p w14:paraId="44D9039C" w14:textId="77777777" w:rsidR="00334BFE" w:rsidRPr="00202B9B" w:rsidRDefault="00334BFE" w:rsidP="00334BFE">
            <w:pPr>
              <w:jc w:val="right"/>
              <w:rPr>
                <w:sz w:val="22"/>
                <w:szCs w:val="22"/>
              </w:rPr>
            </w:pPr>
            <w:r w:rsidRPr="00202B9B">
              <w:rPr>
                <w:sz w:val="22"/>
                <w:szCs w:val="22"/>
              </w:rPr>
              <w:t>Підсумкові заходи: підсумкове тестування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546C5E06" w14:textId="77777777" w:rsidR="00334BFE" w:rsidRPr="00202B9B" w:rsidRDefault="00334BFE" w:rsidP="00334BF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5C5FEAAA" w14:textId="77777777" w:rsidR="00334BFE" w:rsidRPr="00202B9B" w:rsidRDefault="00334BFE" w:rsidP="00334BF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66BA5778" w14:textId="77777777" w:rsidR="00334BFE" w:rsidRPr="00202B9B" w:rsidRDefault="00334BFE" w:rsidP="00334BF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14:paraId="15BA7D06" w14:textId="77777777" w:rsidR="00334BFE" w:rsidRPr="00202B9B" w:rsidRDefault="00334BFE" w:rsidP="00334BFE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vAlign w:val="center"/>
          </w:tcPr>
          <w:p w14:paraId="2E5B0E45" w14:textId="77777777" w:rsidR="00334BFE" w:rsidRPr="00202B9B" w:rsidRDefault="00334BFE" w:rsidP="00334BFE">
            <w:pPr>
              <w:jc w:val="left"/>
              <w:rPr>
                <w:sz w:val="22"/>
                <w:szCs w:val="22"/>
              </w:rPr>
            </w:pPr>
            <w:r w:rsidRPr="00202B9B">
              <w:rPr>
                <w:sz w:val="22"/>
                <w:szCs w:val="22"/>
              </w:rPr>
              <w:t>Василенко Ю.М.</w:t>
            </w:r>
          </w:p>
        </w:tc>
      </w:tr>
      <w:tr w:rsidR="00334BFE" w:rsidRPr="00202B9B" w14:paraId="6E3FA268" w14:textId="77777777" w:rsidTr="00384D28">
        <w:tc>
          <w:tcPr>
            <w:tcW w:w="4375" w:type="dxa"/>
            <w:gridSpan w:val="4"/>
            <w:vAlign w:val="center"/>
          </w:tcPr>
          <w:p w14:paraId="7439C7D4" w14:textId="77777777" w:rsidR="00334BFE" w:rsidRPr="00202B9B" w:rsidRDefault="00334BFE" w:rsidP="00334BFE">
            <w:pPr>
              <w:jc w:val="right"/>
              <w:rPr>
                <w:sz w:val="22"/>
                <w:szCs w:val="22"/>
              </w:rPr>
            </w:pPr>
            <w:r w:rsidRPr="00202B9B">
              <w:rPr>
                <w:sz w:val="22"/>
                <w:szCs w:val="22"/>
              </w:rPr>
              <w:t>Разом</w:t>
            </w:r>
          </w:p>
        </w:tc>
        <w:tc>
          <w:tcPr>
            <w:tcW w:w="809" w:type="dxa"/>
            <w:vAlign w:val="center"/>
          </w:tcPr>
          <w:p w14:paraId="67B4184F" w14:textId="4F5B323C" w:rsidR="00334BFE" w:rsidRPr="00202B9B" w:rsidRDefault="00334BFE" w:rsidP="00334BFE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95" w:type="dxa"/>
            <w:vAlign w:val="center"/>
          </w:tcPr>
          <w:p w14:paraId="03157821" w14:textId="31AC73DC" w:rsidR="00334BFE" w:rsidRPr="00202B9B" w:rsidRDefault="00334BFE" w:rsidP="00334BFE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321" w:type="dxa"/>
            <w:vAlign w:val="center"/>
          </w:tcPr>
          <w:p w14:paraId="69AE2CE7" w14:textId="77777777" w:rsidR="00334BFE" w:rsidRPr="00202B9B" w:rsidRDefault="00334BFE" w:rsidP="00334BFE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84" w:type="dxa"/>
            <w:vAlign w:val="center"/>
          </w:tcPr>
          <w:p w14:paraId="59FD8C7C" w14:textId="79F3C647" w:rsidR="00334BFE" w:rsidRPr="00202B9B" w:rsidRDefault="00334BFE" w:rsidP="00334BFE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68" w:type="dxa"/>
          </w:tcPr>
          <w:p w14:paraId="6F035779" w14:textId="77777777" w:rsidR="00334BFE" w:rsidRPr="00202B9B" w:rsidRDefault="00334BFE" w:rsidP="00334BFE">
            <w:pPr>
              <w:jc w:val="left"/>
              <w:rPr>
                <w:sz w:val="22"/>
                <w:szCs w:val="22"/>
              </w:rPr>
            </w:pPr>
          </w:p>
        </w:tc>
      </w:tr>
      <w:tr w:rsidR="00334BFE" w:rsidRPr="00202B9B" w14:paraId="0FABEFBD" w14:textId="77777777" w:rsidTr="00384D28">
        <w:tc>
          <w:tcPr>
            <w:tcW w:w="4375" w:type="dxa"/>
            <w:gridSpan w:val="4"/>
            <w:vAlign w:val="center"/>
          </w:tcPr>
          <w:p w14:paraId="1A466DE3" w14:textId="77777777" w:rsidR="00334BFE" w:rsidRPr="00202B9B" w:rsidRDefault="00334BFE" w:rsidP="00334BFE">
            <w:pPr>
              <w:jc w:val="right"/>
              <w:rPr>
                <w:sz w:val="22"/>
                <w:szCs w:val="22"/>
              </w:rPr>
            </w:pPr>
            <w:r w:rsidRPr="00202B9B">
              <w:rPr>
                <w:sz w:val="22"/>
                <w:szCs w:val="22"/>
              </w:rPr>
              <w:t>УСЬОГО</w:t>
            </w:r>
          </w:p>
        </w:tc>
        <w:tc>
          <w:tcPr>
            <w:tcW w:w="4609" w:type="dxa"/>
            <w:gridSpan w:val="4"/>
            <w:vAlign w:val="center"/>
          </w:tcPr>
          <w:p w14:paraId="1AF26BEB" w14:textId="77777777" w:rsidR="00334BFE" w:rsidRPr="00202B9B" w:rsidRDefault="00334BFE" w:rsidP="00334BFE">
            <w:pPr>
              <w:jc w:val="center"/>
              <w:rPr>
                <w:b/>
                <w:sz w:val="22"/>
                <w:szCs w:val="22"/>
              </w:rPr>
            </w:pPr>
            <w:r w:rsidRPr="00202B9B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068" w:type="dxa"/>
          </w:tcPr>
          <w:p w14:paraId="6122D0AA" w14:textId="77777777" w:rsidR="00334BFE" w:rsidRPr="00202B9B" w:rsidRDefault="00334BFE" w:rsidP="00334BFE">
            <w:pPr>
              <w:jc w:val="left"/>
              <w:rPr>
                <w:sz w:val="22"/>
                <w:szCs w:val="22"/>
              </w:rPr>
            </w:pPr>
          </w:p>
        </w:tc>
      </w:tr>
    </w:tbl>
    <w:p w14:paraId="5218E14D" w14:textId="77777777" w:rsidR="00F66936" w:rsidRPr="00202B9B" w:rsidRDefault="00F66936" w:rsidP="00F66936">
      <w:pPr>
        <w:spacing w:line="312" w:lineRule="auto"/>
        <w:ind w:firstLine="1843"/>
        <w:rPr>
          <w:b/>
          <w:sz w:val="22"/>
          <w:szCs w:val="22"/>
        </w:rPr>
      </w:pPr>
    </w:p>
    <w:p w14:paraId="1F88374B" w14:textId="77777777" w:rsidR="00F66936" w:rsidRPr="00202B9B" w:rsidRDefault="00F66936" w:rsidP="00F66936">
      <w:pPr>
        <w:spacing w:line="312" w:lineRule="auto"/>
        <w:ind w:firstLine="1843"/>
        <w:rPr>
          <w:b/>
          <w:sz w:val="22"/>
          <w:szCs w:val="22"/>
        </w:rPr>
      </w:pPr>
      <w:r w:rsidRPr="00202B9B">
        <w:rPr>
          <w:b/>
          <w:sz w:val="22"/>
          <w:szCs w:val="22"/>
        </w:rPr>
        <w:t>Куратор групи</w:t>
      </w:r>
      <w:r w:rsidRPr="00202B9B">
        <w:rPr>
          <w:b/>
          <w:sz w:val="22"/>
          <w:szCs w:val="22"/>
        </w:rPr>
        <w:tab/>
      </w:r>
      <w:r w:rsidRPr="00202B9B">
        <w:rPr>
          <w:b/>
          <w:sz w:val="22"/>
          <w:szCs w:val="22"/>
        </w:rPr>
        <w:tab/>
      </w:r>
      <w:r w:rsidRPr="00202B9B">
        <w:rPr>
          <w:b/>
          <w:sz w:val="22"/>
          <w:szCs w:val="22"/>
        </w:rPr>
        <w:tab/>
      </w:r>
      <w:r w:rsidRPr="00202B9B">
        <w:rPr>
          <w:b/>
          <w:sz w:val="22"/>
          <w:szCs w:val="22"/>
        </w:rPr>
        <w:tab/>
      </w:r>
      <w:r w:rsidR="00C16997" w:rsidRPr="00202B9B">
        <w:rPr>
          <w:sz w:val="22"/>
          <w:szCs w:val="22"/>
        </w:rPr>
        <w:t>Юлія ВАСИЛЕНКО</w:t>
      </w:r>
      <w:r w:rsidRPr="00202B9B">
        <w:rPr>
          <w:b/>
          <w:sz w:val="22"/>
          <w:szCs w:val="22"/>
        </w:rPr>
        <w:tab/>
      </w:r>
    </w:p>
    <w:p w14:paraId="3AE1E54C" w14:textId="77777777" w:rsidR="009E6EED" w:rsidRDefault="009E6EED" w:rsidP="00F66936">
      <w:pPr>
        <w:spacing w:after="200" w:line="276" w:lineRule="auto"/>
        <w:jc w:val="center"/>
        <w:rPr>
          <w:b/>
          <w:sz w:val="22"/>
          <w:szCs w:val="22"/>
        </w:rPr>
      </w:pPr>
    </w:p>
    <w:p w14:paraId="0EE01D71" w14:textId="21B5148B" w:rsidR="00F66936" w:rsidRPr="00202B9B" w:rsidRDefault="00F66936" w:rsidP="00F66936">
      <w:pPr>
        <w:spacing w:after="200" w:line="276" w:lineRule="auto"/>
        <w:jc w:val="center"/>
        <w:rPr>
          <w:b/>
          <w:sz w:val="22"/>
          <w:szCs w:val="22"/>
        </w:rPr>
      </w:pPr>
      <w:bookmarkStart w:id="1" w:name="_GoBack"/>
      <w:bookmarkEnd w:id="1"/>
      <w:r w:rsidRPr="00202B9B">
        <w:rPr>
          <w:b/>
          <w:sz w:val="22"/>
          <w:szCs w:val="22"/>
        </w:rPr>
        <w:t>Відомості про викладачів</w:t>
      </w:r>
    </w:p>
    <w:p w14:paraId="46D64288" w14:textId="63224065" w:rsidR="00A003B7" w:rsidRPr="001A1CFA" w:rsidRDefault="00A003B7" w:rsidP="006C70C6">
      <w:pPr>
        <w:pStyle w:val="a3"/>
        <w:numPr>
          <w:ilvl w:val="0"/>
          <w:numId w:val="1"/>
        </w:numPr>
        <w:ind w:left="1077" w:hanging="357"/>
        <w:rPr>
          <w:sz w:val="22"/>
          <w:szCs w:val="22"/>
        </w:rPr>
      </w:pPr>
      <w:r w:rsidRPr="001A1CFA">
        <w:rPr>
          <w:sz w:val="22"/>
          <w:szCs w:val="22"/>
        </w:rPr>
        <w:t xml:space="preserve">Василенко Юлія Миколаївна, старший викладач секції «Нова українська школа» кафедри </w:t>
      </w:r>
      <w:r w:rsidR="00340754" w:rsidRPr="001A1CFA">
        <w:rPr>
          <w:sz w:val="22"/>
          <w:szCs w:val="22"/>
        </w:rPr>
        <w:t xml:space="preserve">методики </w:t>
      </w:r>
      <w:r w:rsidRPr="001A1CFA">
        <w:rPr>
          <w:sz w:val="22"/>
          <w:szCs w:val="22"/>
        </w:rPr>
        <w:t>дошкільної та початкової освіти, магістр математики, тренер НУШ, супервізор.</w:t>
      </w:r>
    </w:p>
    <w:p w14:paraId="340D57E1" w14:textId="708CF062" w:rsidR="006C70C6" w:rsidRPr="001A1CFA" w:rsidRDefault="006C70C6" w:rsidP="006C70C6">
      <w:pPr>
        <w:pStyle w:val="a3"/>
        <w:numPr>
          <w:ilvl w:val="0"/>
          <w:numId w:val="1"/>
        </w:numPr>
        <w:ind w:left="1077" w:hanging="357"/>
        <w:rPr>
          <w:sz w:val="22"/>
          <w:szCs w:val="22"/>
        </w:rPr>
      </w:pPr>
      <w:r w:rsidRPr="001A1CFA">
        <w:rPr>
          <w:sz w:val="22"/>
          <w:szCs w:val="22"/>
        </w:rPr>
        <w:t xml:space="preserve">Грінченко Олександр Іванович, старший викладач секції природничо-математичних дисциплін кафедри сучасних </w:t>
      </w:r>
      <w:proofErr w:type="spellStart"/>
      <w:r w:rsidRPr="001A1CFA">
        <w:rPr>
          <w:sz w:val="22"/>
          <w:szCs w:val="22"/>
        </w:rPr>
        <w:t>методик</w:t>
      </w:r>
      <w:proofErr w:type="spellEnd"/>
      <w:r w:rsidRPr="001A1CFA">
        <w:rPr>
          <w:sz w:val="22"/>
          <w:szCs w:val="22"/>
        </w:rPr>
        <w:t xml:space="preserve"> навчання, магістр з педагогіки вищої школи, тренер НУШ.</w:t>
      </w:r>
    </w:p>
    <w:p w14:paraId="3326BB7D" w14:textId="19DFD4F3" w:rsidR="003E3919" w:rsidRPr="001A1CFA" w:rsidRDefault="003E3919" w:rsidP="006C70C6">
      <w:pPr>
        <w:pStyle w:val="a3"/>
        <w:numPr>
          <w:ilvl w:val="0"/>
          <w:numId w:val="1"/>
        </w:numPr>
        <w:ind w:left="1077" w:hanging="357"/>
        <w:contextualSpacing w:val="0"/>
        <w:rPr>
          <w:sz w:val="22"/>
          <w:szCs w:val="22"/>
        </w:rPr>
      </w:pPr>
      <w:r w:rsidRPr="001A1CFA">
        <w:rPr>
          <w:sz w:val="22"/>
          <w:szCs w:val="22"/>
        </w:rPr>
        <w:t xml:space="preserve">Дронова Валентина Миколаївна, старший викладач секції природничо-математичних дисциплін кафедри сучасних </w:t>
      </w:r>
      <w:proofErr w:type="spellStart"/>
      <w:r w:rsidRPr="001A1CFA">
        <w:rPr>
          <w:sz w:val="22"/>
          <w:szCs w:val="22"/>
        </w:rPr>
        <w:t>методик</w:t>
      </w:r>
      <w:proofErr w:type="spellEnd"/>
      <w:r w:rsidRPr="001A1CFA">
        <w:rPr>
          <w:sz w:val="22"/>
          <w:szCs w:val="22"/>
        </w:rPr>
        <w:t xml:space="preserve"> навчання, магістр з педагогіки вищої школи, тренер НУШ, супервізор.</w:t>
      </w:r>
    </w:p>
    <w:p w14:paraId="3AF93B14" w14:textId="586268E0" w:rsidR="006C70C6" w:rsidRPr="001A1CFA" w:rsidRDefault="006C70C6" w:rsidP="006C70C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1A1CFA">
        <w:rPr>
          <w:sz w:val="22"/>
          <w:szCs w:val="22"/>
        </w:rPr>
        <w:t xml:space="preserve">Каплун Світлана Вікторівна, професор секції природничо-математичних дисциплін кафедри сучасних </w:t>
      </w:r>
      <w:proofErr w:type="spellStart"/>
      <w:r w:rsidRPr="001A1CFA">
        <w:rPr>
          <w:sz w:val="22"/>
          <w:szCs w:val="22"/>
        </w:rPr>
        <w:t>методик</w:t>
      </w:r>
      <w:proofErr w:type="spellEnd"/>
      <w:r w:rsidRPr="001A1CFA">
        <w:rPr>
          <w:sz w:val="22"/>
          <w:szCs w:val="22"/>
        </w:rPr>
        <w:t xml:space="preserve"> навчання, </w:t>
      </w:r>
      <w:proofErr w:type="spellStart"/>
      <w:r w:rsidRPr="001A1CFA">
        <w:rPr>
          <w:sz w:val="22"/>
          <w:szCs w:val="22"/>
        </w:rPr>
        <w:t>к.пед.н</w:t>
      </w:r>
      <w:proofErr w:type="spellEnd"/>
      <w:r w:rsidRPr="001A1CFA">
        <w:rPr>
          <w:sz w:val="22"/>
          <w:szCs w:val="22"/>
        </w:rPr>
        <w:t>., доцент, відмінник освіти, тренер НУШ, супервізор.</w:t>
      </w:r>
    </w:p>
    <w:p w14:paraId="6FF36F44" w14:textId="77777777" w:rsidR="00A003B7" w:rsidRPr="001A1CFA" w:rsidRDefault="00A003B7" w:rsidP="006C70C6">
      <w:pPr>
        <w:pStyle w:val="a3"/>
        <w:numPr>
          <w:ilvl w:val="0"/>
          <w:numId w:val="1"/>
        </w:numPr>
        <w:ind w:left="1077" w:hanging="357"/>
        <w:contextualSpacing w:val="0"/>
        <w:rPr>
          <w:sz w:val="22"/>
          <w:szCs w:val="22"/>
        </w:rPr>
      </w:pPr>
      <w:r w:rsidRPr="001A1CFA">
        <w:rPr>
          <w:sz w:val="22"/>
          <w:szCs w:val="22"/>
        </w:rPr>
        <w:t xml:space="preserve">Кравченко Зоя Іванівна, доцент кафедри сучасних </w:t>
      </w:r>
      <w:proofErr w:type="spellStart"/>
      <w:r w:rsidRPr="001A1CFA">
        <w:rPr>
          <w:sz w:val="22"/>
          <w:szCs w:val="22"/>
        </w:rPr>
        <w:t>методик</w:t>
      </w:r>
      <w:proofErr w:type="spellEnd"/>
      <w:r w:rsidRPr="001A1CFA">
        <w:rPr>
          <w:sz w:val="22"/>
          <w:szCs w:val="22"/>
        </w:rPr>
        <w:t xml:space="preserve"> навчання</w:t>
      </w:r>
      <w:r w:rsidR="00340754" w:rsidRPr="001A1CFA">
        <w:rPr>
          <w:sz w:val="22"/>
          <w:szCs w:val="22"/>
        </w:rPr>
        <w:t xml:space="preserve"> (секція природничо-математичних дисциплін)</w:t>
      </w:r>
      <w:r w:rsidRPr="001A1CFA">
        <w:rPr>
          <w:sz w:val="22"/>
          <w:szCs w:val="22"/>
        </w:rPr>
        <w:t xml:space="preserve">, </w:t>
      </w:r>
      <w:proofErr w:type="spellStart"/>
      <w:r w:rsidRPr="001A1CFA">
        <w:rPr>
          <w:sz w:val="22"/>
          <w:szCs w:val="22"/>
        </w:rPr>
        <w:t>к.пед.н</w:t>
      </w:r>
      <w:proofErr w:type="spellEnd"/>
      <w:r w:rsidRPr="001A1CFA">
        <w:rPr>
          <w:sz w:val="22"/>
          <w:szCs w:val="22"/>
        </w:rPr>
        <w:t>, тренер НУШ, відмінник освіти, супервізор.</w:t>
      </w:r>
    </w:p>
    <w:p w14:paraId="69008122" w14:textId="79D5FC63" w:rsidR="00CA7BCF" w:rsidRPr="001A1CFA" w:rsidRDefault="00CA7BCF" w:rsidP="00E24C8D">
      <w:pPr>
        <w:pStyle w:val="a3"/>
        <w:numPr>
          <w:ilvl w:val="0"/>
          <w:numId w:val="1"/>
        </w:numPr>
        <w:rPr>
          <w:sz w:val="22"/>
          <w:szCs w:val="22"/>
        </w:rPr>
      </w:pPr>
      <w:r w:rsidRPr="001A1CFA">
        <w:rPr>
          <w:sz w:val="22"/>
          <w:szCs w:val="22"/>
        </w:rPr>
        <w:t xml:space="preserve">Омелаєнко Олександр Миколайович, викладач секції «Нова українська школа» кафедри дошкільної та початкової освіти, </w:t>
      </w:r>
      <w:r w:rsidR="00E24C8D" w:rsidRPr="001A1CFA">
        <w:rPr>
          <w:sz w:val="22"/>
          <w:szCs w:val="22"/>
        </w:rPr>
        <w:t>інженер кафедри комп’ютерної математики і аналізу даних Навчально-наукового інституту «Комп’ютерні науки та інформаційні технології» НТУ «ХПІ»,</w:t>
      </w:r>
      <w:r w:rsidRPr="001A1CFA">
        <w:rPr>
          <w:sz w:val="22"/>
          <w:szCs w:val="22"/>
        </w:rPr>
        <w:t xml:space="preserve"> магістр фізики, тренер-педагог НУШ.</w:t>
      </w:r>
    </w:p>
    <w:p w14:paraId="5366D1E3" w14:textId="7EFEB490" w:rsidR="00CA7BCF" w:rsidRPr="001A1CFA" w:rsidRDefault="00CA7BCF" w:rsidP="00266921">
      <w:pPr>
        <w:pStyle w:val="a3"/>
        <w:numPr>
          <w:ilvl w:val="0"/>
          <w:numId w:val="1"/>
        </w:numPr>
        <w:contextualSpacing w:val="0"/>
        <w:rPr>
          <w:sz w:val="22"/>
          <w:szCs w:val="22"/>
        </w:rPr>
      </w:pPr>
      <w:r w:rsidRPr="001A1CFA">
        <w:rPr>
          <w:sz w:val="22"/>
          <w:szCs w:val="22"/>
        </w:rPr>
        <w:lastRenderedPageBreak/>
        <w:t>Світобаченко Олена Олександрівна, викладач секції «Нова українська школа» кафедри методики дошкільної і початкової освіти, вчитель інформатики комунального закладу "Харківський ліцей № 72 Харківської міської ради", тренер НУШ.</w:t>
      </w:r>
    </w:p>
    <w:p w14:paraId="23A1E7A2" w14:textId="77777777" w:rsidR="00BD1B0B" w:rsidRPr="001A1CFA" w:rsidRDefault="00BD1B0B" w:rsidP="00BD1B0B">
      <w:pPr>
        <w:pStyle w:val="a3"/>
        <w:numPr>
          <w:ilvl w:val="0"/>
          <w:numId w:val="1"/>
        </w:numPr>
        <w:contextualSpacing w:val="0"/>
        <w:rPr>
          <w:sz w:val="22"/>
          <w:szCs w:val="22"/>
        </w:rPr>
      </w:pPr>
      <w:r w:rsidRPr="001A1CFA">
        <w:rPr>
          <w:sz w:val="22"/>
          <w:szCs w:val="22"/>
        </w:rPr>
        <w:t>Смирнова Марина Євгеніївна, професор кафедри освітнього менеджменту та виховання, к. пед. н., тренер</w:t>
      </w:r>
      <w:r w:rsidRPr="001A1CFA">
        <w:rPr>
          <w:sz w:val="22"/>
          <w:szCs w:val="22"/>
          <w:lang w:val="ru-RU"/>
        </w:rPr>
        <w:t>-</w:t>
      </w:r>
      <w:r w:rsidRPr="001A1CFA">
        <w:rPr>
          <w:sz w:val="22"/>
          <w:szCs w:val="22"/>
        </w:rPr>
        <w:t>педагог НУШ.</w:t>
      </w:r>
    </w:p>
    <w:p w14:paraId="15709847" w14:textId="77777777" w:rsidR="00BD1B0B" w:rsidRPr="001A1CFA" w:rsidRDefault="00BD1B0B" w:rsidP="00BD1B0B">
      <w:pPr>
        <w:pStyle w:val="a3"/>
        <w:numPr>
          <w:ilvl w:val="0"/>
          <w:numId w:val="1"/>
        </w:numPr>
        <w:rPr>
          <w:sz w:val="22"/>
          <w:szCs w:val="22"/>
        </w:rPr>
      </w:pPr>
      <w:r w:rsidRPr="001A1CFA">
        <w:rPr>
          <w:sz w:val="22"/>
          <w:szCs w:val="22"/>
        </w:rPr>
        <w:t>Папернова Тетяна Валеріївна, старший викладач секції «Нова українська школа» кафедри методики дошкільної та початкової освіти, завідувач навчального відділу, тренер НУШ.</w:t>
      </w:r>
    </w:p>
    <w:p w14:paraId="0C61EBDB" w14:textId="77777777" w:rsidR="00BD1B0B" w:rsidRPr="00BD1B0B" w:rsidRDefault="00BD1B0B" w:rsidP="00BD1B0B">
      <w:pPr>
        <w:rPr>
          <w:sz w:val="22"/>
          <w:szCs w:val="22"/>
        </w:rPr>
      </w:pPr>
    </w:p>
    <w:p w14:paraId="44FA4B69" w14:textId="77777777" w:rsidR="00275F27" w:rsidRPr="00F66936" w:rsidRDefault="00275F27"/>
    <w:sectPr w:rsidR="00275F27" w:rsidRPr="00F66936" w:rsidSect="00965762">
      <w:pgSz w:w="11906" w:h="16838"/>
      <w:pgMar w:top="540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46608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50ECD"/>
    <w:multiLevelType w:val="hybridMultilevel"/>
    <w:tmpl w:val="E43C856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D"/>
    <w:rsid w:val="00002CD1"/>
    <w:rsid w:val="000071A1"/>
    <w:rsid w:val="00012E27"/>
    <w:rsid w:val="0001682D"/>
    <w:rsid w:val="00033045"/>
    <w:rsid w:val="00035131"/>
    <w:rsid w:val="000449F6"/>
    <w:rsid w:val="00050ED0"/>
    <w:rsid w:val="000550DA"/>
    <w:rsid w:val="00067725"/>
    <w:rsid w:val="000678FD"/>
    <w:rsid w:val="00091AD8"/>
    <w:rsid w:val="000972BD"/>
    <w:rsid w:val="000A007D"/>
    <w:rsid w:val="000A2F85"/>
    <w:rsid w:val="000B0C2D"/>
    <w:rsid w:val="000F090C"/>
    <w:rsid w:val="00130548"/>
    <w:rsid w:val="001368F5"/>
    <w:rsid w:val="00143693"/>
    <w:rsid w:val="00144397"/>
    <w:rsid w:val="00147712"/>
    <w:rsid w:val="00162B8D"/>
    <w:rsid w:val="001A1CFA"/>
    <w:rsid w:val="001B3DD0"/>
    <w:rsid w:val="001D1460"/>
    <w:rsid w:val="001E05F3"/>
    <w:rsid w:val="00201CFF"/>
    <w:rsid w:val="00202B9B"/>
    <w:rsid w:val="002032C7"/>
    <w:rsid w:val="002063C7"/>
    <w:rsid w:val="00240A39"/>
    <w:rsid w:val="00263229"/>
    <w:rsid w:val="00263379"/>
    <w:rsid w:val="00265A76"/>
    <w:rsid w:val="00266921"/>
    <w:rsid w:val="00271423"/>
    <w:rsid w:val="00275F27"/>
    <w:rsid w:val="00296BDC"/>
    <w:rsid w:val="002B3F07"/>
    <w:rsid w:val="002B5076"/>
    <w:rsid w:val="002B68F2"/>
    <w:rsid w:val="002C7929"/>
    <w:rsid w:val="002F305F"/>
    <w:rsid w:val="0031219C"/>
    <w:rsid w:val="00334BFE"/>
    <w:rsid w:val="00336BF9"/>
    <w:rsid w:val="00340754"/>
    <w:rsid w:val="00343C78"/>
    <w:rsid w:val="00350240"/>
    <w:rsid w:val="003519AF"/>
    <w:rsid w:val="00370D3A"/>
    <w:rsid w:val="00384D28"/>
    <w:rsid w:val="003966B1"/>
    <w:rsid w:val="003B4BE1"/>
    <w:rsid w:val="003C3690"/>
    <w:rsid w:val="003D4E9E"/>
    <w:rsid w:val="003E3919"/>
    <w:rsid w:val="003E69F6"/>
    <w:rsid w:val="003F127F"/>
    <w:rsid w:val="00401677"/>
    <w:rsid w:val="0040628B"/>
    <w:rsid w:val="004602E8"/>
    <w:rsid w:val="004622F2"/>
    <w:rsid w:val="0046297A"/>
    <w:rsid w:val="00463C34"/>
    <w:rsid w:val="00473B4E"/>
    <w:rsid w:val="004771E7"/>
    <w:rsid w:val="004A75B3"/>
    <w:rsid w:val="004E2F75"/>
    <w:rsid w:val="004E3389"/>
    <w:rsid w:val="004E700C"/>
    <w:rsid w:val="00527602"/>
    <w:rsid w:val="005308C3"/>
    <w:rsid w:val="00530B96"/>
    <w:rsid w:val="00546DE4"/>
    <w:rsid w:val="005518B3"/>
    <w:rsid w:val="005956D5"/>
    <w:rsid w:val="005B080C"/>
    <w:rsid w:val="005D4D7D"/>
    <w:rsid w:val="005D783F"/>
    <w:rsid w:val="005E6558"/>
    <w:rsid w:val="0061045B"/>
    <w:rsid w:val="00613C4E"/>
    <w:rsid w:val="00616D39"/>
    <w:rsid w:val="00617C8B"/>
    <w:rsid w:val="006320D5"/>
    <w:rsid w:val="0063450F"/>
    <w:rsid w:val="00656E20"/>
    <w:rsid w:val="006707A4"/>
    <w:rsid w:val="00672829"/>
    <w:rsid w:val="006772DA"/>
    <w:rsid w:val="00686E09"/>
    <w:rsid w:val="00696444"/>
    <w:rsid w:val="006964E4"/>
    <w:rsid w:val="006C70C6"/>
    <w:rsid w:val="006D58B0"/>
    <w:rsid w:val="006E68CA"/>
    <w:rsid w:val="006F3493"/>
    <w:rsid w:val="00710EFF"/>
    <w:rsid w:val="0071534E"/>
    <w:rsid w:val="0076435A"/>
    <w:rsid w:val="00770BB3"/>
    <w:rsid w:val="00781C4F"/>
    <w:rsid w:val="00784114"/>
    <w:rsid w:val="00791A36"/>
    <w:rsid w:val="007B7444"/>
    <w:rsid w:val="007D57BE"/>
    <w:rsid w:val="00804272"/>
    <w:rsid w:val="008074D5"/>
    <w:rsid w:val="00814799"/>
    <w:rsid w:val="008209AF"/>
    <w:rsid w:val="00832ED9"/>
    <w:rsid w:val="008476D7"/>
    <w:rsid w:val="00864329"/>
    <w:rsid w:val="00882982"/>
    <w:rsid w:val="00883806"/>
    <w:rsid w:val="00885930"/>
    <w:rsid w:val="008939AE"/>
    <w:rsid w:val="008A4631"/>
    <w:rsid w:val="008B77A3"/>
    <w:rsid w:val="008C5078"/>
    <w:rsid w:val="0091741C"/>
    <w:rsid w:val="0093558C"/>
    <w:rsid w:val="00936742"/>
    <w:rsid w:val="00940BD4"/>
    <w:rsid w:val="00971D09"/>
    <w:rsid w:val="009872B3"/>
    <w:rsid w:val="00990743"/>
    <w:rsid w:val="009A3E29"/>
    <w:rsid w:val="009A548B"/>
    <w:rsid w:val="009B12A9"/>
    <w:rsid w:val="009B7545"/>
    <w:rsid w:val="009D5F65"/>
    <w:rsid w:val="009E6EED"/>
    <w:rsid w:val="009F3541"/>
    <w:rsid w:val="009F3E65"/>
    <w:rsid w:val="00A003B7"/>
    <w:rsid w:val="00A13C13"/>
    <w:rsid w:val="00A34B4F"/>
    <w:rsid w:val="00A50BEA"/>
    <w:rsid w:val="00A60D62"/>
    <w:rsid w:val="00A66A97"/>
    <w:rsid w:val="00A67481"/>
    <w:rsid w:val="00A74D96"/>
    <w:rsid w:val="00A85285"/>
    <w:rsid w:val="00AA1265"/>
    <w:rsid w:val="00AA3B2F"/>
    <w:rsid w:val="00AC435C"/>
    <w:rsid w:val="00AC440C"/>
    <w:rsid w:val="00AC5C4B"/>
    <w:rsid w:val="00AC7660"/>
    <w:rsid w:val="00AD7D2D"/>
    <w:rsid w:val="00AE7A40"/>
    <w:rsid w:val="00AF540B"/>
    <w:rsid w:val="00B054A9"/>
    <w:rsid w:val="00B2443C"/>
    <w:rsid w:val="00B30BAF"/>
    <w:rsid w:val="00B32849"/>
    <w:rsid w:val="00B66B3D"/>
    <w:rsid w:val="00BC6620"/>
    <w:rsid w:val="00BD1B0B"/>
    <w:rsid w:val="00BE16CF"/>
    <w:rsid w:val="00BE78F4"/>
    <w:rsid w:val="00BF53C3"/>
    <w:rsid w:val="00C04312"/>
    <w:rsid w:val="00C11DC8"/>
    <w:rsid w:val="00C16470"/>
    <w:rsid w:val="00C16997"/>
    <w:rsid w:val="00C20754"/>
    <w:rsid w:val="00C21CC5"/>
    <w:rsid w:val="00C30CBC"/>
    <w:rsid w:val="00C313F2"/>
    <w:rsid w:val="00C317BB"/>
    <w:rsid w:val="00C47F2C"/>
    <w:rsid w:val="00C50FF7"/>
    <w:rsid w:val="00C64E2B"/>
    <w:rsid w:val="00CA469B"/>
    <w:rsid w:val="00CA7BCF"/>
    <w:rsid w:val="00CC69F7"/>
    <w:rsid w:val="00CC7FFB"/>
    <w:rsid w:val="00CE148B"/>
    <w:rsid w:val="00CE6CEC"/>
    <w:rsid w:val="00CF7CB5"/>
    <w:rsid w:val="00D070B5"/>
    <w:rsid w:val="00D50458"/>
    <w:rsid w:val="00D5411D"/>
    <w:rsid w:val="00D72922"/>
    <w:rsid w:val="00D73216"/>
    <w:rsid w:val="00D8121F"/>
    <w:rsid w:val="00D8607D"/>
    <w:rsid w:val="00D922F7"/>
    <w:rsid w:val="00DA4536"/>
    <w:rsid w:val="00DA5F00"/>
    <w:rsid w:val="00DD6879"/>
    <w:rsid w:val="00DE5DD2"/>
    <w:rsid w:val="00DF1EC0"/>
    <w:rsid w:val="00DF4943"/>
    <w:rsid w:val="00DF52B7"/>
    <w:rsid w:val="00E0783F"/>
    <w:rsid w:val="00E24C8D"/>
    <w:rsid w:val="00E45415"/>
    <w:rsid w:val="00E537D0"/>
    <w:rsid w:val="00E62F1E"/>
    <w:rsid w:val="00E7302E"/>
    <w:rsid w:val="00EB12CF"/>
    <w:rsid w:val="00EC02F2"/>
    <w:rsid w:val="00EC29A2"/>
    <w:rsid w:val="00ED5CE3"/>
    <w:rsid w:val="00EE63D9"/>
    <w:rsid w:val="00EF6349"/>
    <w:rsid w:val="00EF7984"/>
    <w:rsid w:val="00F14131"/>
    <w:rsid w:val="00F24FEE"/>
    <w:rsid w:val="00F338DE"/>
    <w:rsid w:val="00F401D5"/>
    <w:rsid w:val="00F41BB0"/>
    <w:rsid w:val="00F42E6B"/>
    <w:rsid w:val="00F51954"/>
    <w:rsid w:val="00F66936"/>
    <w:rsid w:val="00F706E5"/>
    <w:rsid w:val="00F802D0"/>
    <w:rsid w:val="00F84806"/>
    <w:rsid w:val="00F97BC4"/>
    <w:rsid w:val="00FA36E7"/>
    <w:rsid w:val="00FA6E2F"/>
    <w:rsid w:val="00FD07BD"/>
    <w:rsid w:val="00FD18A0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1997"/>
  <w15:chartTrackingRefBased/>
  <w15:docId w15:val="{AB763CD1-7C33-4A0C-8A54-6BED7284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93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70C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3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Тетяна Папернова</cp:lastModifiedBy>
  <cp:revision>61</cp:revision>
  <dcterms:created xsi:type="dcterms:W3CDTF">2026-01-02T08:56:00Z</dcterms:created>
  <dcterms:modified xsi:type="dcterms:W3CDTF">2026-09-10T08:18:00Z</dcterms:modified>
</cp:coreProperties>
</file>