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7BE" w:rsidRDefault="009D27BE" w:rsidP="009D27B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9D27BE" w:rsidRDefault="009D27BE" w:rsidP="009D27B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9D27BE" w:rsidRDefault="009D27BE" w:rsidP="009D27B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27BE" w:rsidRDefault="009D27BE" w:rsidP="009D27BE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27BE" w:rsidRDefault="009D27BE" w:rsidP="009D27BE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9D27BE" w:rsidRDefault="009D27BE" w:rsidP="009D27BE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9D27BE" w:rsidRDefault="009D27BE" w:rsidP="005D1B57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9D27BE" w:rsidRDefault="009D27BE" w:rsidP="009D27B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27BE" w:rsidRDefault="009D27BE" w:rsidP="009D27B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9D27BE" w:rsidRDefault="009D27BE" w:rsidP="009D27B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9D27BE" w:rsidRDefault="009D27BE" w:rsidP="009D27B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D27BE" w:rsidRDefault="009D27BE" w:rsidP="009D27BE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D27BE" w:rsidRDefault="009D27BE" w:rsidP="009D27B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/>
      <w:bookmarkEnd w:id="0"/>
    </w:p>
    <w:p w:rsidR="009D27BE" w:rsidRDefault="009D27BE" w:rsidP="009D27B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3A50ED" w:rsidRDefault="003A50E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50ED" w:rsidRPr="00860F2E" w:rsidRDefault="00860F2E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0F2E">
        <w:rPr>
          <w:rFonts w:ascii="Times New Roman" w:eastAsia="Times New Roman" w:hAnsi="Times New Roman" w:cs="Times New Roman"/>
          <w:b/>
          <w:sz w:val="24"/>
          <w:szCs w:val="24"/>
        </w:rPr>
        <w:t>Термін _</w:t>
      </w:r>
      <w:r w:rsidRPr="00860F2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10.11-13.11.2025</w:t>
      </w:r>
      <w:r w:rsidRPr="00860F2E"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:rsidR="003A50ED" w:rsidRPr="00860F2E" w:rsidRDefault="00860F2E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0F2E">
        <w:rPr>
          <w:rFonts w:ascii="Times New Roman" w:eastAsia="Times New Roman" w:hAnsi="Times New Roman" w:cs="Times New Roman"/>
          <w:b/>
          <w:sz w:val="24"/>
          <w:szCs w:val="24"/>
        </w:rPr>
        <w:t>Група № _</w:t>
      </w:r>
      <w:r w:rsidRPr="00860F2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1324-суб</w:t>
      </w:r>
      <w:r w:rsidRPr="00860F2E"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:rsidR="003A50ED" w:rsidRDefault="00860F2E">
      <w:pPr>
        <w:widowControl w:val="0"/>
        <w:rPr>
          <w:rFonts w:ascii="Times New Roman" w:eastAsia="Times New Roman" w:hAnsi="Times New Roman" w:cs="Times New Roman"/>
        </w:rPr>
      </w:pPr>
      <w:r w:rsidRPr="00860F2E">
        <w:rPr>
          <w:rFonts w:ascii="Times New Roman" w:eastAsia="Times New Roman" w:hAnsi="Times New Roman" w:cs="Times New Roman"/>
          <w:b/>
        </w:rPr>
        <w:t>Форма навчання</w:t>
      </w:r>
      <w:r w:rsidRPr="00860F2E">
        <w:rPr>
          <w:rFonts w:ascii="Times New Roman" w:eastAsia="Times New Roman" w:hAnsi="Times New Roman" w:cs="Times New Roman"/>
        </w:rPr>
        <w:t xml:space="preserve"> _</w:t>
      </w:r>
      <w:r w:rsidRPr="00860F2E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  <w:r w:rsidRPr="00860F2E">
        <w:rPr>
          <w:rFonts w:ascii="Times New Roman" w:eastAsia="Times New Roman" w:hAnsi="Times New Roman" w:cs="Times New Roman"/>
        </w:rPr>
        <w:t>__</w:t>
      </w:r>
    </w:p>
    <w:p w:rsidR="003A50ED" w:rsidRDefault="003A50ED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709"/>
        <w:gridCol w:w="3502"/>
        <w:gridCol w:w="1072"/>
        <w:gridCol w:w="1072"/>
        <w:gridCol w:w="2406"/>
      </w:tblGrid>
      <w:tr w:rsidR="003A50ED" w:rsidTr="009D27BE">
        <w:trPr>
          <w:trHeight w:val="40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0ED" w:rsidRDefault="00860F2E" w:rsidP="00860F2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0ED" w:rsidRDefault="00860F2E" w:rsidP="00860F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0ED" w:rsidRDefault="003A50ED" w:rsidP="00860F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A50ED" w:rsidRDefault="00860F2E" w:rsidP="00860F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0ED" w:rsidRDefault="00860F2E" w:rsidP="00860F2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3A50ED" w:rsidRDefault="00860F2E" w:rsidP="00860F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0ED" w:rsidRDefault="00860F2E" w:rsidP="00860F2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інтерактивна лекція  / тренінгове заняття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0ED" w:rsidRDefault="003A50ED" w:rsidP="00860F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A50ED" w:rsidRDefault="00860F2E" w:rsidP="00860F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3A50ED" w:rsidRDefault="003A50ED" w:rsidP="00860F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50ED" w:rsidTr="009D27BE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0ED" w:rsidRDefault="003A50ED" w:rsidP="00860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0ED" w:rsidRDefault="003A50ED" w:rsidP="00860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0ED" w:rsidRDefault="003A50ED" w:rsidP="00860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0ED" w:rsidRDefault="003A50ED" w:rsidP="00860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0ED" w:rsidRDefault="003A50ED" w:rsidP="00860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0ED" w:rsidRDefault="003A50ED" w:rsidP="00860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0F2E" w:rsidTr="009D27BE">
        <w:trPr>
          <w:trHeight w:val="1667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Pr="00860F2E" w:rsidRDefault="00860F2E" w:rsidP="00860F2E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F2E">
              <w:rPr>
                <w:rFonts w:ascii="Times New Roman" w:eastAsia="Times New Roman" w:hAnsi="Times New Roman" w:cs="Times New Roman"/>
                <w:sz w:val="24"/>
                <w:szCs w:val="24"/>
              </w:rPr>
              <w:t>10.11.2025</w:t>
            </w:r>
          </w:p>
          <w:p w:rsidR="00860F2E" w:rsidRDefault="00860F2E" w:rsidP="00860F2E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9D27BE" w:rsidP="00860F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860F2E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pStyle w:val="aa"/>
              <w:spacing w:before="0" w:beforeAutospacing="0" w:after="0" w:afterAutospacing="0"/>
              <w:ind w:right="120"/>
              <w:jc w:val="both"/>
            </w:pPr>
            <w:r>
              <w:rPr>
                <w:color w:val="000000"/>
                <w:sz w:val="26"/>
                <w:szCs w:val="26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pStyle w:val="aa"/>
              <w:spacing w:before="240" w:beforeAutospacing="0" w:after="240" w:afterAutospacing="0"/>
            </w:pPr>
            <w:r>
              <w:rPr>
                <w:color w:val="000000"/>
              </w:rPr>
              <w:t>Бондаренко Т.Ю.</w:t>
            </w:r>
          </w:p>
        </w:tc>
      </w:tr>
      <w:tr w:rsidR="00860F2E" w:rsidTr="009D27BE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pStyle w:val="aa"/>
              <w:spacing w:before="0" w:beforeAutospacing="0" w:after="0" w:afterAutospacing="0"/>
              <w:ind w:right="120"/>
              <w:jc w:val="both"/>
            </w:pPr>
            <w:r>
              <w:rPr>
                <w:color w:val="000000"/>
                <w:sz w:val="26"/>
                <w:szCs w:val="26"/>
              </w:rPr>
              <w:t>2.3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pStyle w:val="aa"/>
              <w:spacing w:before="240" w:beforeAutospacing="0" w:after="240" w:afterAutospacing="0"/>
            </w:pPr>
            <w:r>
              <w:rPr>
                <w:color w:val="000000"/>
              </w:rPr>
              <w:t>Бондаренко Т.Ю.</w:t>
            </w:r>
          </w:p>
        </w:tc>
      </w:tr>
      <w:tr w:rsidR="00860F2E" w:rsidTr="009D27BE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Pr="00860F2E" w:rsidRDefault="00860F2E" w:rsidP="00860F2E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0F2E" w:rsidRPr="00860F2E" w:rsidRDefault="00860F2E" w:rsidP="00860F2E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F2E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11.11.2025</w:t>
            </w:r>
          </w:p>
          <w:p w:rsidR="00860F2E" w:rsidRDefault="00860F2E" w:rsidP="00860F2E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60F2E" w:rsidRDefault="00860F2E" w:rsidP="00860F2E">
            <w:pPr>
              <w:pStyle w:val="aa"/>
              <w:spacing w:before="0" w:beforeAutospacing="0" w:after="0" w:afterAutospacing="0"/>
              <w:ind w:left="120" w:right="120"/>
              <w:jc w:val="both"/>
            </w:pPr>
            <w:r>
              <w:rPr>
                <w:color w:val="000000"/>
                <w:sz w:val="26"/>
                <w:szCs w:val="26"/>
              </w:rPr>
              <w:t xml:space="preserve">2.4. Мова медіа як інструмент </w:t>
            </w:r>
            <w:proofErr w:type="spellStart"/>
            <w:r>
              <w:rPr>
                <w:color w:val="000000"/>
                <w:sz w:val="26"/>
                <w:szCs w:val="26"/>
              </w:rPr>
              <w:t>мовних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pStyle w:val="aa"/>
              <w:spacing w:before="240" w:beforeAutospacing="0" w:after="240" w:afterAutospacing="0"/>
            </w:pPr>
            <w:r>
              <w:rPr>
                <w:color w:val="000000"/>
              </w:rPr>
              <w:t>Литвинова Н.А.</w:t>
            </w:r>
          </w:p>
        </w:tc>
      </w:tr>
      <w:tr w:rsidR="00860F2E" w:rsidTr="009D27BE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Pr="00860F2E" w:rsidRDefault="00860F2E" w:rsidP="00860F2E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F2E">
              <w:rPr>
                <w:rFonts w:ascii="Times New Roman" w:eastAsia="Times New Roman" w:hAnsi="Times New Roman" w:cs="Times New Roman"/>
                <w:sz w:val="24"/>
                <w:szCs w:val="24"/>
              </w:rPr>
              <w:t>12.11.2025</w:t>
            </w:r>
          </w:p>
          <w:p w:rsidR="00860F2E" w:rsidRDefault="00860F2E" w:rsidP="00860F2E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60F2E" w:rsidRDefault="00860F2E" w:rsidP="00860F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17.00 - 18.30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60F2E" w:rsidRDefault="00860F2E" w:rsidP="00860F2E">
            <w:pPr>
              <w:pStyle w:val="aa"/>
              <w:spacing w:before="0" w:beforeAutospacing="0" w:after="0" w:afterAutospacing="0"/>
              <w:jc w:val="both"/>
            </w:pPr>
            <w:r>
              <w:rPr>
                <w:color w:val="000000"/>
                <w:sz w:val="26"/>
                <w:szCs w:val="26"/>
              </w:rPr>
              <w:t xml:space="preserve">2.2. Громадянська відповідальність і </w:t>
            </w:r>
            <w:r>
              <w:rPr>
                <w:color w:val="000000"/>
                <w:sz w:val="26"/>
                <w:szCs w:val="26"/>
              </w:rPr>
              <w:lastRenderedPageBreak/>
              <w:t>волонтерська діяльність: український досвід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pStyle w:val="aa"/>
              <w:spacing w:before="240" w:beforeAutospacing="0" w:after="240" w:afterAutospacing="0"/>
            </w:pPr>
            <w:proofErr w:type="spellStart"/>
            <w:r>
              <w:rPr>
                <w:color w:val="000000"/>
              </w:rPr>
              <w:t>Лавроненко</w:t>
            </w:r>
            <w:proofErr w:type="spellEnd"/>
            <w:r>
              <w:rPr>
                <w:color w:val="000000"/>
              </w:rPr>
              <w:t xml:space="preserve"> М.О.</w:t>
            </w:r>
          </w:p>
        </w:tc>
      </w:tr>
      <w:tr w:rsidR="00860F2E" w:rsidTr="009D27BE">
        <w:trPr>
          <w:trHeight w:val="44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Pr="00860F2E" w:rsidRDefault="00860F2E" w:rsidP="00860F2E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F2E">
              <w:rPr>
                <w:rFonts w:ascii="Times New Roman" w:eastAsia="Times New Roman" w:hAnsi="Times New Roman" w:cs="Times New Roman"/>
                <w:sz w:val="24"/>
                <w:szCs w:val="24"/>
              </w:rPr>
              <w:t>13.11.2025</w:t>
            </w:r>
          </w:p>
          <w:p w:rsidR="00860F2E" w:rsidRPr="00860F2E" w:rsidRDefault="00860F2E" w:rsidP="00860F2E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0F2E" w:rsidRDefault="00860F2E" w:rsidP="00860F2E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60F2E" w:rsidRDefault="00860F2E" w:rsidP="00860F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60F2E" w:rsidRDefault="00860F2E" w:rsidP="00860F2E">
            <w:pPr>
              <w:pStyle w:val="aa"/>
              <w:spacing w:before="240" w:beforeAutospacing="0" w:after="240" w:afterAutospacing="0"/>
              <w:ind w:left="120"/>
              <w:jc w:val="both"/>
            </w:pPr>
            <w:r>
              <w:rPr>
                <w:color w:val="000000"/>
                <w:sz w:val="26"/>
                <w:szCs w:val="26"/>
              </w:rPr>
              <w:t>2.1. Дитяча спільнота як простір демократії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pStyle w:val="aa"/>
              <w:spacing w:before="240" w:beforeAutospacing="0" w:after="240" w:afterAutospacing="0"/>
            </w:pPr>
            <w:r>
              <w:rPr>
                <w:color w:val="000000"/>
              </w:rPr>
              <w:t>Скрипка К.С</w:t>
            </w:r>
          </w:p>
        </w:tc>
      </w:tr>
      <w:tr w:rsidR="00860F2E" w:rsidTr="009D27BE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60F2E" w:rsidRDefault="00860F2E" w:rsidP="00860F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60F2E" w:rsidRDefault="00860F2E" w:rsidP="00860F2E">
            <w:pPr>
              <w:pStyle w:val="aa"/>
              <w:spacing w:before="240" w:beforeAutospacing="0" w:after="240" w:afterAutospacing="0"/>
              <w:jc w:val="both"/>
            </w:pPr>
            <w:r>
              <w:rPr>
                <w:color w:val="000000"/>
                <w:sz w:val="26"/>
                <w:szCs w:val="26"/>
              </w:rPr>
              <w:t>1.2. Підсумкове тестування. Рефлексія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pStyle w:val="aa"/>
              <w:spacing w:before="240" w:beforeAutospacing="0" w:after="240" w:afterAutospacing="0"/>
            </w:pPr>
            <w:r>
              <w:rPr>
                <w:color w:val="000000"/>
              </w:rPr>
              <w:t>Бондаренко Т.Ю.</w:t>
            </w:r>
          </w:p>
        </w:tc>
      </w:tr>
      <w:tr w:rsidR="00860F2E" w:rsidTr="009D27BE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0F2E" w:rsidRDefault="00860F2E" w:rsidP="00860F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50ED" w:rsidRDefault="003A50E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50ED" w:rsidRDefault="00860F2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Тетяна БОНДАРЕНКО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3A50ED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ED"/>
    <w:rsid w:val="003A50ED"/>
    <w:rsid w:val="005D1B57"/>
    <w:rsid w:val="00860F2E"/>
    <w:rsid w:val="009D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87A0"/>
  <w15:docId w15:val="{54F32D9D-92A0-4D2B-991F-B2833ACC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Олександрівн</dc:creator>
  <cp:lastModifiedBy>Тетяна Папернова</cp:lastModifiedBy>
  <cp:revision>5</cp:revision>
  <dcterms:created xsi:type="dcterms:W3CDTF">2025-11-11T08:01:00Z</dcterms:created>
  <dcterms:modified xsi:type="dcterms:W3CDTF">2025-11-11T11:56:00Z</dcterms:modified>
</cp:coreProperties>
</file>