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D019C0" w:rsidRDefault="000715A9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D019C0" w:rsidRDefault="000715A9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:rsidR="00F9175A" w:rsidRPr="00411ADC" w:rsidRDefault="00F9175A" w:rsidP="00F9175A">
      <w:pPr>
        <w:pStyle w:val="a6"/>
        <w:spacing w:before="0" w:beforeAutospacing="0" w:after="0" w:afterAutospacing="0"/>
        <w:jc w:val="center"/>
      </w:pPr>
      <w:r w:rsidRPr="00411ADC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4F433D" w:rsidRPr="00411ADC" w:rsidRDefault="00F9175A" w:rsidP="004F433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411ADC">
        <w:rPr>
          <w:b/>
          <w:bCs/>
        </w:rPr>
        <w:t>«</w:t>
      </w:r>
      <w:r w:rsidRPr="00411ADC">
        <w:rPr>
          <w:b/>
          <w:bCs/>
          <w:iCs/>
        </w:rPr>
        <w:t>Основні питання організації освітнього процесу в 5-6 класах НУШ»</w:t>
      </w:r>
    </w:p>
    <w:p w:rsidR="00017488" w:rsidRPr="00411ADC" w:rsidRDefault="00017488" w:rsidP="0001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DC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3827"/>
        <w:gridCol w:w="1560"/>
        <w:gridCol w:w="1275"/>
        <w:gridCol w:w="1701"/>
      </w:tblGrid>
      <w:tr w:rsidR="00D019C0" w:rsidRPr="00597AA8" w:rsidTr="00597AA8">
        <w:trPr>
          <w:trHeight w:val="28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597AA8" w:rsidRDefault="000715A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Start"/>
            <w:r w:rsidR="00597AA8"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ата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597AA8" w:rsidRDefault="000715A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9C0" w:rsidRPr="00597AA8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9C0" w:rsidRPr="00597AA8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D019C0" w:rsidRPr="00597AA8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D019C0" w:rsidRPr="00597AA8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9C0" w:rsidRPr="00597AA8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019C0" w:rsidRPr="00597AA8" w:rsidRDefault="00D019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D019C0" w:rsidRPr="00597AA8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7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597A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Pr="00597AA8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70A" w:rsidTr="00597AA8">
        <w:trPr>
          <w:trHeight w:val="59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5570A" w:rsidRPr="0035570A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11.03</w:t>
            </w:r>
            <w:r w:rsidR="00355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35570A" w:rsidP="00334BB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334BB4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34BB4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017488" w:rsidP="00F91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Організація навчання вчителів, які викладають</w:t>
            </w:r>
            <w:r w:rsidRPr="00017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фізичну культуру</w:t>
            </w:r>
            <w:r w:rsidRPr="00017488">
              <w:rPr>
                <w:rFonts w:ascii="Times New Roman" w:hAnsi="Times New Roman" w:cs="Times New Roman"/>
              </w:rPr>
              <w:t xml:space="preserve"> </w:t>
            </w:r>
            <w:r w:rsidRPr="00017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35570A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5570A" w:rsidRDefault="0035570A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017488" w:rsidP="0001748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</w:t>
            </w:r>
            <w:r w:rsidR="003557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18.55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E177D4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017488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7F0EB7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F9175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5570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Pr="0035570A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12.032024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334BB4" w:rsidP="005E3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E177D4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34BB4" w:rsidRDefault="00334BB4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017488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34BB4" w:rsidRDefault="00334BB4" w:rsidP="005E30C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7F0EB7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F9175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F9175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5570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34BB4" w:rsidRDefault="00334BB4" w:rsidP="005E30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34BB4" w:rsidRDefault="00334BB4" w:rsidP="005E30C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7F0EB7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B7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F9175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F9175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5570A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E30C0" w:rsidTr="00597AA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30C0" w:rsidRDefault="005E30C0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334BB4" w:rsidP="005E30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334BB4" w:rsidRDefault="00334BB4" w:rsidP="005E30C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EA2C87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4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Default="005E30C0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C0" w:rsidRPr="00EA2C87" w:rsidRDefault="00FA4BD6" w:rsidP="005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E13789" w:rsidTr="00597AA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13789" w:rsidRPr="009174FE" w:rsidRDefault="00E1378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13.03.2024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334BB4" w:rsidRDefault="00334BB4" w:rsidP="00334BB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  <w:r w:rsidR="00E1378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7F0EB7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B7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F9175A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F9175A" w:rsidRDefault="00334BB4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35570A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13789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13789" w:rsidRDefault="00E1378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.10-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EA2C87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4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A630AF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EA2C87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В.В..</w:t>
            </w:r>
          </w:p>
        </w:tc>
      </w:tr>
      <w:tr w:rsidR="00E13789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13789" w:rsidRDefault="00E1378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9E4C44" w:rsidRDefault="00E13789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5F1EB0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C01D32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13789" w:rsidTr="00597AA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13789" w:rsidRDefault="00E13789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BF1024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BF1024">
              <w:rPr>
                <w:rFonts w:ascii="Times New Roman" w:hAnsi="Times New Roman" w:cs="Times New Roman"/>
                <w:sz w:val="24"/>
                <w:szCs w:val="24"/>
              </w:rPr>
              <w:t xml:space="preserve"> і результат навчання фізичної культури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E33B3A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789" w:rsidRPr="009174FE" w:rsidRDefault="00E13789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Pr="009174FE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14.032024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34BB4" w:rsidRDefault="00FA4BD6" w:rsidP="00334BB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334BB4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34BB4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5F1EB0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 xml:space="preserve">Сучасний дизайн уроку </w:t>
            </w:r>
            <w:r w:rsidR="00334BB4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br/>
            </w: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C01D32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E4C44" w:rsidRDefault="00FA4BD6" w:rsidP="00E137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E13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BF1024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BF1024">
              <w:rPr>
                <w:rFonts w:ascii="Times New Roman" w:hAnsi="Times New Roman" w:cs="Times New Roman"/>
                <w:sz w:val="24"/>
                <w:szCs w:val="24"/>
              </w:rPr>
              <w:t xml:space="preserve"> і результат навчання фізичної культури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13789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E13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A630AF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B6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6A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О.О.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34BB4" w:rsidRDefault="00334BB4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334BB4" w:rsidP="00FA4BD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177D4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334BB4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Павленко О.</w:t>
            </w:r>
            <w:r w:rsidR="00DE7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Pr="009174FE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15.03</w:t>
            </w:r>
            <w:r w:rsidR="00597A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34BB4" w:rsidRDefault="00334BB4" w:rsidP="00334BB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  <w:r w:rsidR="00FA4BD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F9175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DB4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О.О.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177D4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Павленко О.</w:t>
            </w:r>
            <w:r w:rsidR="00DE7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Кооперативне навчання та </w:t>
            </w:r>
            <w:proofErr w:type="spellStart"/>
            <w:r>
              <w:t>проєктний</w:t>
            </w:r>
            <w:proofErr w:type="spellEnd"/>
            <w:r>
              <w:t xml:space="preserve"> підхід до розвитку </w:t>
            </w:r>
            <w:proofErr w:type="spellStart"/>
            <w:r>
              <w:t>компетентнісного</w:t>
            </w:r>
            <w:proofErr w:type="spellEnd"/>
            <w:r>
              <w:t xml:space="preserve"> потенціалу фізичної культури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 w:rsidR="00FB6A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A630AF" w:rsidRDefault="00FA4BD6" w:rsidP="00FA4BD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</w:pPr>
            <w: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A4BD6" w:rsidRPr="000E79C1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16.03.2024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0E79C1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BF1024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A2C87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 Д.В.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5E30C0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Кооперативне навчання та </w:t>
            </w:r>
            <w:proofErr w:type="spellStart"/>
            <w:r>
              <w:t>проєктний</w:t>
            </w:r>
            <w:proofErr w:type="spellEnd"/>
            <w:r>
              <w:t xml:space="preserve"> підхід до розвитку </w:t>
            </w:r>
            <w:proofErr w:type="spellStart"/>
            <w:r>
              <w:t>компетентнісного</w:t>
            </w:r>
            <w:proofErr w:type="spellEnd"/>
            <w:r>
              <w:t xml:space="preserve"> потенціалу фізичної культури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Наточій </w:t>
            </w:r>
            <w:r w:rsidR="00334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A630AF" w:rsidRDefault="00FA4BD6" w:rsidP="00FA4BD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</w:pPr>
            <w: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5E30C0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0E79C1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12.15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5E30C0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9174FE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13.10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A2C87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33B3A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C01D32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EA2C87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 Д.В.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C67E0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13.15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C20212" w:rsidRDefault="00FA4BD6" w:rsidP="00FA4BD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>Педагогічний практикум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Рефлексія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педагогами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індивідуальних траєкторій за темою </w:t>
            </w:r>
            <w:r w:rsidRPr="00C20212">
              <w:rPr>
                <w:rFonts w:ascii="Times New Roman" w:hAnsi="Times New Roman" w:cs="Times New Roman"/>
                <w:i/>
                <w:sz w:val="24"/>
                <w:szCs w:val="24"/>
              </w:rPr>
              <w:t>“Мій подальший шлях в НУШ”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0E79C1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C67E0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14.50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C67E0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15.00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FA4BD6" w:rsidTr="00597AA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A4BD6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3C67E0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3C67E0">
              <w:rPr>
                <w:rFonts w:ascii="Times New Roman" w:eastAsia="Times New Roman" w:hAnsi="Times New Roman" w:cs="Times New Roman"/>
              </w:rPr>
              <w:t>.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50 16.35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C20212" w:rsidRDefault="00FA4BD6" w:rsidP="00FA4B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0E79C1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BD6" w:rsidTr="00597AA8">
        <w:trPr>
          <w:cantSplit/>
          <w:trHeight w:val="349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Pr="00597AA8" w:rsidRDefault="00FA4BD6" w:rsidP="0059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597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D6" w:rsidRDefault="00FA4BD6" w:rsidP="00FA4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БАЙНАЗАРОВА</w:t>
      </w:r>
    </w:p>
    <w:p w:rsidR="00D019C0" w:rsidRDefault="00D019C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19C0" w:rsidRDefault="00D019C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19C0" w:rsidRDefault="000715A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D019C0" w:rsidRDefault="000715A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E79C1"/>
    <w:rsid w:val="00240B68"/>
    <w:rsid w:val="00273BA6"/>
    <w:rsid w:val="00334BB4"/>
    <w:rsid w:val="0035570A"/>
    <w:rsid w:val="003C67E0"/>
    <w:rsid w:val="00411ADC"/>
    <w:rsid w:val="004A2946"/>
    <w:rsid w:val="004A4E5B"/>
    <w:rsid w:val="004B0452"/>
    <w:rsid w:val="004F433D"/>
    <w:rsid w:val="00597AA8"/>
    <w:rsid w:val="005E30C0"/>
    <w:rsid w:val="005F1EB0"/>
    <w:rsid w:val="006764A0"/>
    <w:rsid w:val="006B3CED"/>
    <w:rsid w:val="00727FEF"/>
    <w:rsid w:val="008A0D76"/>
    <w:rsid w:val="008B5A85"/>
    <w:rsid w:val="009174FE"/>
    <w:rsid w:val="009E4C44"/>
    <w:rsid w:val="00A52C64"/>
    <w:rsid w:val="00A630AF"/>
    <w:rsid w:val="00BF1024"/>
    <w:rsid w:val="00C01D32"/>
    <w:rsid w:val="00C04574"/>
    <w:rsid w:val="00C20212"/>
    <w:rsid w:val="00D019C0"/>
    <w:rsid w:val="00DB412E"/>
    <w:rsid w:val="00DE72B3"/>
    <w:rsid w:val="00E13789"/>
    <w:rsid w:val="00E33B3A"/>
    <w:rsid w:val="00EA2C87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0B9C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Методисты</cp:lastModifiedBy>
  <cp:revision>14</cp:revision>
  <dcterms:created xsi:type="dcterms:W3CDTF">2024-02-21T05:28:00Z</dcterms:created>
  <dcterms:modified xsi:type="dcterms:W3CDTF">2024-03-11T09:24:00Z</dcterms:modified>
</cp:coreProperties>
</file>