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1057" w14:textId="77777777" w:rsidR="000A1363" w:rsidRDefault="0010452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D24CCD8" w14:textId="77777777" w:rsidR="000A1363" w:rsidRDefault="0010452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7D3623E" w14:textId="77777777" w:rsidR="000A1363" w:rsidRDefault="000A136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CD451" w14:textId="77777777" w:rsidR="000A1363" w:rsidRDefault="000A136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A0190" w14:textId="77777777" w:rsidR="000A1363" w:rsidRDefault="0010452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DBADEDC" w14:textId="77777777" w:rsidR="000A1363" w:rsidRDefault="0010452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50466FA" w14:textId="1A8B142C" w:rsidR="000A1363" w:rsidRDefault="00104526" w:rsidP="00374158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EA1E479" w14:textId="77777777" w:rsidR="000A1363" w:rsidRDefault="000A13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C6BCFC" w14:textId="77777777" w:rsidR="000A1363" w:rsidRDefault="000A13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D173E" w14:textId="77777777" w:rsidR="000A1363" w:rsidRDefault="00104526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A817D90" w14:textId="77777777" w:rsidR="000A1363" w:rsidRDefault="00104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14:paraId="04BAE791" w14:textId="77777777" w:rsidR="000A1363" w:rsidRDefault="00104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1CB4DB8D" w14:textId="77777777" w:rsidR="000A1363" w:rsidRDefault="00104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075304A0" w14:textId="77777777" w:rsidR="000A1363" w:rsidRDefault="000A1363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61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426"/>
        <w:gridCol w:w="850"/>
        <w:gridCol w:w="4111"/>
        <w:gridCol w:w="1559"/>
        <w:gridCol w:w="1418"/>
        <w:gridCol w:w="1835"/>
      </w:tblGrid>
      <w:tr w:rsidR="007B1673" w:rsidRPr="007B1673" w14:paraId="7271BB2D" w14:textId="77777777" w:rsidTr="007B1673">
        <w:trPr>
          <w:trHeight w:val="158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59C71C" w14:textId="0559D65B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386A6B" w14:textId="77777777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5E45" w14:textId="77777777" w:rsidR="007B1673" w:rsidRPr="007B1673" w:rsidRDefault="007B1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36E8" w14:textId="77777777" w:rsidR="007B1673" w:rsidRPr="007B1673" w:rsidRDefault="007B1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EF6B2D" w14:textId="77777777" w:rsidR="007B1673" w:rsidRPr="007B1673" w:rsidRDefault="007B1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71CA" w14:textId="77777777" w:rsidR="007B1673" w:rsidRPr="007B1673" w:rsidRDefault="007B1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476C" w14:textId="77777777" w:rsidR="007B1673" w:rsidRPr="007B1673" w:rsidRDefault="007B1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D9C970" w14:textId="77777777" w:rsidR="007B1673" w:rsidRPr="007B1673" w:rsidRDefault="007B1673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551180F0" w14:textId="77777777" w:rsidR="007B1673" w:rsidRPr="007B1673" w:rsidRDefault="007B1673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1B8C5A52" w14:textId="77777777" w:rsidR="007B1673" w:rsidRPr="007B1673" w:rsidRDefault="007B1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673" w:rsidRPr="007B1673" w14:paraId="3F30F565" w14:textId="77777777" w:rsidTr="007B1673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26A0D1" w14:textId="77777777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21F5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780B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EEC6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0549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6E2C95D0" w14:textId="157D8489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теоретичного </w:t>
            </w:r>
            <w:proofErr w:type="spellStart"/>
            <w:r w:rsidRPr="007B16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конструю-вання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33AA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7B16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D834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A1363" w14:paraId="483D2CBB" w14:textId="77777777" w:rsidTr="007B1673">
        <w:trPr>
          <w:trHeight w:val="512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42E780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673">
              <w:rPr>
                <w:rFonts w:ascii="Times New Roman" w:eastAsia="Times New Roman" w:hAnsi="Times New Roman" w:cs="Times New Roman"/>
                <w:bCs/>
              </w:rPr>
              <w:t>25.03.2024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021A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68CD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53A4" w14:textId="77777777" w:rsidR="000A1363" w:rsidRPr="007B1673" w:rsidRDefault="0010452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AC3E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B56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9D1F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3E8D27D0" w14:textId="7D9653B3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2064211C" w14:textId="77777777" w:rsidTr="007B1673">
        <w:trPr>
          <w:trHeight w:val="567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E9D76D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541A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4BAE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0AB5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99F1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AABD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D59F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14821CC3" w14:textId="77777777" w:rsidTr="007B1673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56FBD3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A085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0A78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9D0C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AE26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CB03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F873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0A1363" w14:paraId="3EAECC48" w14:textId="77777777" w:rsidTr="007B1673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96152B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F28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1211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D4A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6A54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F9EC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B1A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0A1363" w14:paraId="4F90D753" w14:textId="77777777" w:rsidTr="007B1673">
        <w:trPr>
          <w:trHeight w:val="664"/>
          <w:jc w:val="center"/>
        </w:trPr>
        <w:tc>
          <w:tcPr>
            <w:tcW w:w="41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DFB3D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673">
              <w:rPr>
                <w:rFonts w:ascii="Times New Roman" w:eastAsia="Times New Roman" w:hAnsi="Times New Roman" w:cs="Times New Roman"/>
                <w:bCs/>
              </w:rPr>
              <w:t>26.03.2024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C042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8CCE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72CE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3CFB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0B20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AF55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І.І.</w:t>
            </w:r>
          </w:p>
          <w:p w14:paraId="55058374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4ABD7FB2" w14:textId="77777777" w:rsidTr="007B1673">
        <w:trPr>
          <w:trHeight w:val="612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A1715C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809C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9E43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6D03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E062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F6B4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ED6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Ковтун Н.Г.</w:t>
            </w:r>
          </w:p>
          <w:p w14:paraId="03075110" w14:textId="0B15E6FA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38381A2C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D8A1F0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4F9A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917F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AB13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потенціалу на уроках зарубіжної  літератури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CDFE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7E29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D284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0A1363" w14:paraId="73C1BFAF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50EC84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5852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2FDC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DE3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C9C3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2492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A9A4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0A1363" w14:paraId="55588961" w14:textId="77777777" w:rsidTr="007B1673">
        <w:trPr>
          <w:trHeight w:val="440"/>
          <w:jc w:val="center"/>
        </w:trPr>
        <w:tc>
          <w:tcPr>
            <w:tcW w:w="41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E384DF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673">
              <w:rPr>
                <w:rFonts w:ascii="Times New Roman" w:eastAsia="Times New Roman" w:hAnsi="Times New Roman" w:cs="Times New Roman"/>
                <w:bCs/>
              </w:rPr>
              <w:t>27.03.2024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5939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9D13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B2A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потенціалу на уроках зарубіжної  </w:t>
            </w:r>
            <w:r w:rsidRPr="007B1673">
              <w:rPr>
                <w:rFonts w:ascii="Times New Roman" w:eastAsia="Times New Roman" w:hAnsi="Times New Roman" w:cs="Times New Roman"/>
              </w:rPr>
              <w:lastRenderedPageBreak/>
              <w:t>літератури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958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E4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6DC7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58587A4C" w14:textId="624ABC7E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462B6C4C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9B2AED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9407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806C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8BB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0B0C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ADF7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B81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Васильєва Н.М.</w:t>
            </w:r>
          </w:p>
          <w:p w14:paraId="0CD0ED47" w14:textId="682E0609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0DD8048A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E67F99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B7D8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BA34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237A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6D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46CD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E125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0A1363" w14:paraId="6D8247B3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32C92C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68D0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C681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45F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35FACFF4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A3B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DE9F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567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0A1363" w14:paraId="0039BF91" w14:textId="77777777" w:rsidTr="007B1673">
        <w:trPr>
          <w:trHeight w:val="440"/>
          <w:jc w:val="center"/>
        </w:trPr>
        <w:tc>
          <w:tcPr>
            <w:tcW w:w="41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059AA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673">
              <w:rPr>
                <w:rFonts w:ascii="Times New Roman" w:eastAsia="Times New Roman" w:hAnsi="Times New Roman" w:cs="Times New Roman"/>
                <w:bCs/>
              </w:rPr>
              <w:t>28.03.2024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1564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5D52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CAE9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285B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117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2595" w14:textId="48AA866C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01246E6B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76C9A9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23C6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40D0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5C41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2FD70AA6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3E65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9C74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0055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36128FD3" w14:textId="50F3C070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451DF060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ACAD66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1A8B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0882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3E0A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E52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6CCC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C79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0A1363" w14:paraId="3B968652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9B5F87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90E9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36CD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2F8F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8007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68C8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8B23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0A1363" w14:paraId="65B0D5E7" w14:textId="77777777" w:rsidTr="007B1673">
        <w:trPr>
          <w:trHeight w:val="155"/>
          <w:jc w:val="center"/>
        </w:trPr>
        <w:tc>
          <w:tcPr>
            <w:tcW w:w="41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ABD201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673">
              <w:rPr>
                <w:rFonts w:ascii="Times New Roman" w:eastAsia="Times New Roman" w:hAnsi="Times New Roman" w:cs="Times New Roman"/>
                <w:bCs/>
              </w:rPr>
              <w:t>29.03.2024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3E84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12BD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ACC1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6EFC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9197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11B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057146AC" w14:textId="322A7569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3C925F7A" w14:textId="77777777" w:rsidTr="007B1673">
        <w:trPr>
          <w:trHeight w:val="748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0AD935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9B5F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728A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E89C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5F4B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AA0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541F" w14:textId="77777777" w:rsidR="000A1363" w:rsidRPr="007B1673" w:rsidRDefault="000A1363">
            <w:pPr>
              <w:widowControl w:val="0"/>
              <w:spacing w:line="240" w:lineRule="auto"/>
            </w:pPr>
          </w:p>
          <w:p w14:paraId="2515E0DD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Ю.О.</w:t>
            </w:r>
          </w:p>
          <w:p w14:paraId="62B45E4B" w14:textId="77777777" w:rsidR="000A1363" w:rsidRPr="007B1673" w:rsidRDefault="000A1363" w:rsidP="007B1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7EC3C476" w14:textId="77777777" w:rsidTr="007B1673">
        <w:trPr>
          <w:trHeight w:val="756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65AB4D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9CF7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6A1A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2E0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A06E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664A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05E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0A1363" w14:paraId="78196D3A" w14:textId="77777777" w:rsidTr="007B1673">
        <w:trPr>
          <w:trHeight w:val="620"/>
          <w:jc w:val="center"/>
        </w:trPr>
        <w:tc>
          <w:tcPr>
            <w:tcW w:w="41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54D6A2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D0C1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2330" w14:textId="783489F0" w:rsidR="000A1363" w:rsidRPr="007B1673" w:rsidRDefault="00104526" w:rsidP="007B16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975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D991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7E45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FACD" w14:textId="77777777" w:rsidR="000A1363" w:rsidRPr="007B1673" w:rsidRDefault="00104526">
            <w:pPr>
              <w:widowControl w:val="0"/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Колєснікова М.О.</w:t>
            </w:r>
          </w:p>
        </w:tc>
      </w:tr>
      <w:tr w:rsidR="000A1363" w14:paraId="2A26A94D" w14:textId="77777777" w:rsidTr="007B1673">
        <w:trPr>
          <w:trHeight w:val="440"/>
          <w:jc w:val="center"/>
        </w:trPr>
        <w:tc>
          <w:tcPr>
            <w:tcW w:w="415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803359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673">
              <w:rPr>
                <w:rFonts w:ascii="Times New Roman" w:eastAsia="Times New Roman" w:hAnsi="Times New Roman" w:cs="Times New Roman"/>
                <w:bCs/>
              </w:rPr>
              <w:t>30.03.2024</w:t>
            </w:r>
          </w:p>
        </w:tc>
        <w:tc>
          <w:tcPr>
            <w:tcW w:w="426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8C1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1992" w14:textId="35896B29" w:rsidR="000A1363" w:rsidRPr="007B1673" w:rsidRDefault="00104526" w:rsidP="007B16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8.00-8.45</w:t>
            </w:r>
          </w:p>
        </w:tc>
        <w:tc>
          <w:tcPr>
            <w:tcW w:w="4111" w:type="dxa"/>
            <w:tcBorders>
              <w:top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D8C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CD06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1A85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5B20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0A1363" w14:paraId="62F8B946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39BE2C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7799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7A1E" w14:textId="1525C148" w:rsidR="000A1363" w:rsidRPr="007B1673" w:rsidRDefault="00104526" w:rsidP="007B16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8.50-9.35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80D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0EA0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EB64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17F1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4A9576BB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3AFFD387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E8AE5C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E9E5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D461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9.40-10.25</w:t>
            </w:r>
          </w:p>
        </w:tc>
        <w:tc>
          <w:tcPr>
            <w:tcW w:w="4111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4D14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C8D0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B783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28A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670EB9EE" w14:textId="21E70620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18328973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62A362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A90F" w14:textId="77777777" w:rsidR="000A1363" w:rsidRPr="007B1673" w:rsidRDefault="00104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A913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10.35-11.20</w:t>
            </w:r>
          </w:p>
        </w:tc>
        <w:tc>
          <w:tcPr>
            <w:tcW w:w="4111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04DC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4649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3A9A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2F37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14:paraId="6B7F92E0" w14:textId="36E2D051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588C09AC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CFADCF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BE6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7E50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11.30-12.15</w:t>
            </w:r>
          </w:p>
        </w:tc>
        <w:tc>
          <w:tcPr>
            <w:tcW w:w="4111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782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24E6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811E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3582" w14:textId="77777777" w:rsidR="000A1363" w:rsidRPr="007B1673" w:rsidRDefault="0010452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2576C5B9" w14:textId="365E9356" w:rsidR="000A1363" w:rsidRPr="007B1673" w:rsidRDefault="000A13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62843BEA" w14:textId="77777777" w:rsidTr="007B1673">
        <w:trPr>
          <w:trHeight w:val="165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5BDF8F" w14:textId="77777777" w:rsidR="000A1363" w:rsidRPr="007B1673" w:rsidRDefault="000A136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1CC8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0876" w14:textId="77777777" w:rsidR="000A1363" w:rsidRPr="007B1673" w:rsidRDefault="001045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12.25-13.10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6E9B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250C" w14:textId="77777777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170D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1176" w14:textId="77777777" w:rsidR="000A1363" w:rsidRPr="007B167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17D85D69" w14:textId="654710E6" w:rsidR="000A1363" w:rsidRPr="007B167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73" w14:paraId="4A1AF294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FB77BF" w14:textId="77777777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97E8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57A1" w14:textId="77777777" w:rsidR="007B1673" w:rsidRPr="007B1673" w:rsidRDefault="007B16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13.15-14.00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85BE" w14:textId="77777777" w:rsidR="007B1673" w:rsidRPr="007B1673" w:rsidRDefault="007B16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A416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C691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9C23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01D100DE" w14:textId="72602C68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73" w14:paraId="7C83D2ED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D8FEE0" w14:textId="77777777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7918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5D84" w14:textId="77777777" w:rsidR="007B1673" w:rsidRPr="007B1673" w:rsidRDefault="007B16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14.05-14.50</w:t>
            </w:r>
          </w:p>
        </w:tc>
        <w:tc>
          <w:tcPr>
            <w:tcW w:w="4111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BF3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01CE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FE3A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A800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673" w14:paraId="19FABBDC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3FC083" w14:textId="77777777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4983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2451" w14:textId="77777777" w:rsidR="007B1673" w:rsidRPr="007B1673" w:rsidRDefault="007B16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15.00-15.45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2FD5" w14:textId="0C08BFA4" w:rsidR="007B1673" w:rsidRPr="007B1673" w:rsidRDefault="007B1673" w:rsidP="00F16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FAAF" w14:textId="6F4BDB18" w:rsidR="007B1673" w:rsidRPr="007B1673" w:rsidRDefault="007B1673" w:rsidP="000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8AC8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F4F299" w14:textId="77777777" w:rsidR="007B1673" w:rsidRPr="007B1673" w:rsidRDefault="007B1673" w:rsidP="00FA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CE6C" w14:textId="79A501EF" w:rsidR="007B1673" w:rsidRPr="007B1673" w:rsidRDefault="007B1673" w:rsidP="00A7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1673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B1673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7B1673" w14:paraId="1F6480E8" w14:textId="77777777" w:rsidTr="007B1673">
        <w:trPr>
          <w:trHeight w:val="440"/>
          <w:jc w:val="center"/>
        </w:trPr>
        <w:tc>
          <w:tcPr>
            <w:tcW w:w="415" w:type="dxa"/>
            <w:vMerge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05AA5C" w14:textId="77777777" w:rsidR="007B1673" w:rsidRPr="007B1673" w:rsidRDefault="007B1673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682F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167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A7F9" w14:textId="77777777" w:rsidR="007B1673" w:rsidRPr="007B1673" w:rsidRDefault="007B16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73">
              <w:rPr>
                <w:rFonts w:ascii="Times New Roman" w:eastAsia="Times New Roman" w:hAnsi="Times New Roman" w:cs="Times New Roman"/>
                <w:color w:val="000000"/>
              </w:rPr>
              <w:t>15.50-16.35</w:t>
            </w:r>
          </w:p>
        </w:tc>
        <w:tc>
          <w:tcPr>
            <w:tcW w:w="4111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A738" w14:textId="25BAD84D" w:rsidR="007B1673" w:rsidRPr="007B1673" w:rsidRDefault="007B16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C5D2" w14:textId="5B448915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1961" w14:textId="7777777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A1D0" w14:textId="2A362137" w:rsidR="007B1673" w:rsidRPr="007B1673" w:rsidRDefault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363" w14:paraId="4C77821F" w14:textId="77777777" w:rsidTr="007B1673">
        <w:trPr>
          <w:cantSplit/>
          <w:trHeight w:val="121"/>
          <w:jc w:val="center"/>
        </w:trPr>
        <w:tc>
          <w:tcPr>
            <w:tcW w:w="5802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FDAD" w14:textId="5A82FA25" w:rsidR="000A1363" w:rsidRPr="007B1673" w:rsidRDefault="00104526" w:rsidP="007B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7B1673" w:rsidRPr="007B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B4EE" w14:textId="77777777" w:rsidR="000A136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FBA3" w14:textId="77777777" w:rsidR="000A1363" w:rsidRDefault="0010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4247" w14:textId="77777777" w:rsidR="000A1363" w:rsidRDefault="000A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C7C16C" w14:textId="77777777" w:rsidR="000A1363" w:rsidRDefault="000A136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3FDC3" w14:textId="77777777" w:rsidR="000A1363" w:rsidRDefault="00104526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2A3AFE27" w14:textId="77777777" w:rsidR="000A1363" w:rsidRDefault="000A136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1363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63"/>
    <w:rsid w:val="000A1363"/>
    <w:rsid w:val="00104526"/>
    <w:rsid w:val="00374158"/>
    <w:rsid w:val="007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D01"/>
  <w15:docId w15:val="{572EF75A-E884-4832-A172-63762FB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77a/dPrzDQ/ubIdf6g3E88SggQ==">CgMxLjA4AHIhMVotNDJlbk9xd1dDUUlKY2t5T1poXzhyQWllTTl0VmhP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4</cp:revision>
  <dcterms:created xsi:type="dcterms:W3CDTF">2024-03-21T17:28:00Z</dcterms:created>
  <dcterms:modified xsi:type="dcterms:W3CDTF">2024-03-25T14:15:00Z</dcterms:modified>
</cp:coreProperties>
</file>