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87D1F" w14:textId="77777777" w:rsidR="00120C68" w:rsidRPr="00120C68" w:rsidRDefault="00120C68" w:rsidP="00632DB1">
      <w:pPr>
        <w:pStyle w:val="1"/>
        <w:keepNext w:val="0"/>
        <w:widowControl w:val="0"/>
        <w:rPr>
          <w:b/>
          <w:bCs/>
          <w:sz w:val="22"/>
          <w:szCs w:val="22"/>
        </w:rPr>
      </w:pPr>
      <w:r w:rsidRPr="00120C68">
        <w:rPr>
          <w:b/>
          <w:bCs/>
          <w:sz w:val="22"/>
          <w:szCs w:val="22"/>
        </w:rPr>
        <w:t>РОЗКЛАД ЗАНЯТЬ</w:t>
      </w:r>
    </w:p>
    <w:p w14:paraId="7634D7FD" w14:textId="2A5251E7" w:rsidR="00120C68" w:rsidRPr="00265136" w:rsidRDefault="00495349" w:rsidP="00632DB1">
      <w:pPr>
        <w:pStyle w:val="a3"/>
        <w:widowControl w:val="0"/>
        <w:rPr>
          <w:i w:val="0"/>
          <w:sz w:val="22"/>
          <w:szCs w:val="22"/>
        </w:rPr>
      </w:pPr>
      <w:r w:rsidRPr="00265136">
        <w:rPr>
          <w:i w:val="0"/>
          <w:sz w:val="22"/>
          <w:szCs w:val="22"/>
        </w:rPr>
        <w:t xml:space="preserve">для </w:t>
      </w:r>
      <w:r w:rsidR="00120C68" w:rsidRPr="00265136">
        <w:rPr>
          <w:i w:val="0"/>
          <w:sz w:val="22"/>
          <w:szCs w:val="22"/>
        </w:rPr>
        <w:t xml:space="preserve">підготовки тренерів-педагогів </w:t>
      </w:r>
      <w:r w:rsidRPr="00265136">
        <w:rPr>
          <w:i w:val="0"/>
          <w:sz w:val="22"/>
          <w:szCs w:val="22"/>
        </w:rPr>
        <w:t xml:space="preserve">за освітньою програмою </w:t>
      </w:r>
      <w:r w:rsidR="00D53803">
        <w:rPr>
          <w:i w:val="0"/>
          <w:sz w:val="22"/>
          <w:szCs w:val="22"/>
        </w:rPr>
        <w:t>за напрямом</w:t>
      </w:r>
    </w:p>
    <w:p w14:paraId="644EFAEC" w14:textId="77777777" w:rsidR="00120C68" w:rsidRPr="00120C68" w:rsidRDefault="00120C68" w:rsidP="00632DB1">
      <w:pPr>
        <w:pStyle w:val="a3"/>
        <w:widowControl w:val="0"/>
        <w:rPr>
          <w:sz w:val="22"/>
          <w:szCs w:val="22"/>
        </w:rPr>
      </w:pPr>
      <w:r w:rsidRPr="00120C68">
        <w:rPr>
          <w:sz w:val="22"/>
          <w:szCs w:val="22"/>
        </w:rPr>
        <w:t xml:space="preserve">«Використання цифрових технологій та технологій дистанційного навчання в початковій школі» </w:t>
      </w:r>
    </w:p>
    <w:p w14:paraId="3A71A119" w14:textId="77777777" w:rsidR="00495349" w:rsidRPr="00944EE5" w:rsidRDefault="00495349" w:rsidP="004331C5">
      <w:proofErr w:type="spellStart"/>
      <w:r w:rsidRPr="008D101D">
        <w:rPr>
          <w:b/>
        </w:rPr>
        <w:t>Термін</w:t>
      </w:r>
      <w:proofErr w:type="spellEnd"/>
      <w:r w:rsidRPr="008D101D">
        <w:rPr>
          <w:b/>
        </w:rPr>
        <w:t xml:space="preserve"> </w:t>
      </w:r>
      <w:proofErr w:type="spellStart"/>
      <w:r w:rsidRPr="008D101D">
        <w:rPr>
          <w:b/>
        </w:rPr>
        <w:t>навчання</w:t>
      </w:r>
      <w:proofErr w:type="spellEnd"/>
      <w:r>
        <w:t>: 18.08-25.08.2021</w:t>
      </w:r>
    </w:p>
    <w:p w14:paraId="343E1E04" w14:textId="77777777" w:rsidR="00495349" w:rsidRPr="00A91206" w:rsidRDefault="00495349" w:rsidP="004331C5">
      <w:r w:rsidRPr="00A91206">
        <w:rPr>
          <w:b/>
        </w:rPr>
        <w:t>Очно-</w:t>
      </w:r>
      <w:proofErr w:type="spellStart"/>
      <w:r w:rsidRPr="00A91206">
        <w:rPr>
          <w:b/>
        </w:rPr>
        <w:t>дистанційна</w:t>
      </w:r>
      <w:proofErr w:type="spellEnd"/>
      <w:r w:rsidRPr="00A91206">
        <w:rPr>
          <w:b/>
        </w:rPr>
        <w:t xml:space="preserve"> форма </w:t>
      </w:r>
      <w:r w:rsidRPr="00A91206">
        <w:t>(</w:t>
      </w:r>
      <w:proofErr w:type="spellStart"/>
      <w:r w:rsidRPr="00A91206">
        <w:t>змішане</w:t>
      </w:r>
      <w:proofErr w:type="spellEnd"/>
      <w:r w:rsidRPr="00A91206">
        <w:t xml:space="preserve"> </w:t>
      </w:r>
      <w:proofErr w:type="spellStart"/>
      <w:r w:rsidRPr="00A91206">
        <w:t>навчання</w:t>
      </w:r>
      <w:proofErr w:type="spellEnd"/>
      <w:r w:rsidRPr="00A91206">
        <w:t>)</w:t>
      </w:r>
    </w:p>
    <w:p w14:paraId="4E124270" w14:textId="0D706660" w:rsidR="00495349" w:rsidRDefault="00495349" w:rsidP="00495349">
      <w:pPr>
        <w:ind w:left="2124" w:hanging="2124"/>
      </w:pPr>
      <w:proofErr w:type="spellStart"/>
      <w:r w:rsidRPr="00A91206">
        <w:rPr>
          <w:b/>
        </w:rPr>
        <w:t>Місце</w:t>
      </w:r>
      <w:proofErr w:type="spellEnd"/>
      <w:r w:rsidRPr="00A91206">
        <w:rPr>
          <w:b/>
        </w:rPr>
        <w:t xml:space="preserve"> </w:t>
      </w:r>
      <w:proofErr w:type="spellStart"/>
      <w:r w:rsidRPr="00A91206">
        <w:rPr>
          <w:b/>
        </w:rPr>
        <w:t>проведення</w:t>
      </w:r>
      <w:proofErr w:type="spellEnd"/>
      <w:r w:rsidRPr="00A91206">
        <w:rPr>
          <w:b/>
        </w:rPr>
        <w:t xml:space="preserve">: </w:t>
      </w:r>
      <w:r w:rsidRPr="00A91206">
        <w:t xml:space="preserve">м. </w:t>
      </w:r>
      <w:proofErr w:type="spellStart"/>
      <w:r w:rsidRPr="00A91206">
        <w:t>Харків</w:t>
      </w:r>
      <w:proofErr w:type="spellEnd"/>
      <w:r w:rsidRPr="00A91206">
        <w:t>, ЦПРПО</w:t>
      </w:r>
      <w:r>
        <w:rPr>
          <w:lang w:val="uk-UA"/>
        </w:rPr>
        <w:t>,</w:t>
      </w:r>
      <w:r w:rsidRPr="00A91206"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Світла</w:t>
      </w:r>
      <w:proofErr w:type="spellEnd"/>
      <w:r>
        <w:t>, 41</w:t>
      </w:r>
      <w:r w:rsidRPr="00A91206">
        <w:t xml:space="preserve"> </w:t>
      </w:r>
    </w:p>
    <w:p w14:paraId="2C1418D0" w14:textId="77777777" w:rsidR="00D53803" w:rsidRPr="00A91206" w:rsidRDefault="00D53803" w:rsidP="00495349">
      <w:pPr>
        <w:ind w:left="2124" w:hanging="2124"/>
      </w:pPr>
    </w:p>
    <w:tbl>
      <w:tblPr>
        <w:tblW w:w="1022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771"/>
        <w:gridCol w:w="685"/>
        <w:gridCol w:w="3420"/>
        <w:gridCol w:w="850"/>
        <w:gridCol w:w="1276"/>
        <w:gridCol w:w="2835"/>
      </w:tblGrid>
      <w:tr w:rsidR="00495349" w:rsidRPr="00D53803" w14:paraId="225450FB" w14:textId="77777777" w:rsidTr="00495349">
        <w:trPr>
          <w:trHeight w:val="312"/>
        </w:trPr>
        <w:tc>
          <w:tcPr>
            <w:tcW w:w="1159" w:type="dxa"/>
            <w:gridSpan w:val="2"/>
            <w:vMerge w:val="restart"/>
            <w:shd w:val="clear" w:color="auto" w:fill="auto"/>
            <w:vAlign w:val="center"/>
          </w:tcPr>
          <w:p w14:paraId="37E00C65" w14:textId="77777777" w:rsidR="00495349" w:rsidRPr="00D53803" w:rsidRDefault="00495349" w:rsidP="00495349">
            <w:pPr>
              <w:pStyle w:val="1"/>
              <w:snapToGrid w:val="0"/>
              <w:ind w:left="-16" w:firstLine="16"/>
              <w:rPr>
                <w:b/>
                <w:bCs/>
                <w:sz w:val="22"/>
                <w:szCs w:val="22"/>
              </w:rPr>
            </w:pPr>
            <w:r w:rsidRPr="00D53803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14:paraId="294848F2" w14:textId="77777777" w:rsidR="00495349" w:rsidRPr="00D53803" w:rsidRDefault="00495349" w:rsidP="00495349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/>
                <w:bCs/>
                <w:sz w:val="22"/>
                <w:szCs w:val="22"/>
              </w:rPr>
            </w:pPr>
            <w:r w:rsidRPr="00D53803">
              <w:rPr>
                <w:b/>
                <w:bCs/>
                <w:sz w:val="22"/>
                <w:szCs w:val="22"/>
              </w:rPr>
              <w:t xml:space="preserve"> Пара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552345FA" w14:textId="77777777" w:rsidR="00495349" w:rsidRPr="00D53803" w:rsidRDefault="00495349" w:rsidP="00495349">
            <w:pPr>
              <w:pStyle w:val="1"/>
              <w:snapToGrid w:val="0"/>
              <w:ind w:left="-16" w:firstLine="16"/>
              <w:rPr>
                <w:b/>
                <w:bCs/>
                <w:sz w:val="22"/>
                <w:szCs w:val="22"/>
              </w:rPr>
            </w:pPr>
            <w:r w:rsidRPr="00D53803">
              <w:rPr>
                <w:b/>
                <w:bCs/>
                <w:sz w:val="22"/>
                <w:szCs w:val="22"/>
              </w:rPr>
              <w:t>Зміст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B6883D" w14:textId="580F7288" w:rsidR="00495349" w:rsidRPr="00D53803" w:rsidRDefault="00495349" w:rsidP="00495349">
            <w:pPr>
              <w:pStyle w:val="1"/>
              <w:snapToGrid w:val="0"/>
              <w:ind w:left="-16" w:firstLine="16"/>
              <w:rPr>
                <w:b/>
                <w:sz w:val="22"/>
                <w:szCs w:val="22"/>
              </w:rPr>
            </w:pPr>
            <w:r w:rsidRPr="00D53803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D80C15" w14:textId="1D175F7A" w:rsidR="00495349" w:rsidRPr="00D53803" w:rsidRDefault="00495349" w:rsidP="00495349">
            <w:pPr>
              <w:pStyle w:val="1"/>
              <w:snapToGrid w:val="0"/>
              <w:ind w:left="-16" w:firstLine="16"/>
              <w:rPr>
                <w:b/>
                <w:sz w:val="22"/>
                <w:szCs w:val="22"/>
              </w:rPr>
            </w:pPr>
            <w:r w:rsidRPr="00D53803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495349" w:rsidRPr="00D53803" w14:paraId="342FDF33" w14:textId="77777777" w:rsidTr="008A4BE0">
        <w:trPr>
          <w:cantSplit/>
          <w:trHeight w:val="297"/>
        </w:trPr>
        <w:tc>
          <w:tcPr>
            <w:tcW w:w="1159" w:type="dxa"/>
            <w:gridSpan w:val="2"/>
            <w:vMerge/>
            <w:shd w:val="clear" w:color="auto" w:fill="auto"/>
            <w:vAlign w:val="center"/>
          </w:tcPr>
          <w:p w14:paraId="599E0D66" w14:textId="77777777" w:rsidR="00495349" w:rsidRPr="00D53803" w:rsidRDefault="00495349" w:rsidP="00495349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14:paraId="1F74E88F" w14:textId="77777777" w:rsidR="00495349" w:rsidRPr="00D53803" w:rsidRDefault="00495349" w:rsidP="00495349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630A7C01" w14:textId="77777777" w:rsidR="00495349" w:rsidRPr="00D53803" w:rsidRDefault="00495349" w:rsidP="00495349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B5443F" w14:textId="7B3C5540" w:rsidR="00495349" w:rsidRPr="00D53803" w:rsidRDefault="00D53803" w:rsidP="0049534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53803">
              <w:rPr>
                <w:b/>
                <w:bCs/>
                <w:sz w:val="22"/>
                <w:szCs w:val="22"/>
              </w:rPr>
              <w:t>Очна</w:t>
            </w:r>
            <w:proofErr w:type="spellEnd"/>
            <w:r w:rsidRPr="00D5380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606157" w14:textId="140E27CD" w:rsidR="00495349" w:rsidRPr="00D53803" w:rsidRDefault="00D53803" w:rsidP="00495349">
            <w:pPr>
              <w:pStyle w:val="1"/>
              <w:snapToGrid w:val="0"/>
              <w:ind w:left="-16" w:right="-47" w:firstLine="16"/>
              <w:rPr>
                <w:b/>
                <w:bCs/>
                <w:sz w:val="22"/>
                <w:szCs w:val="22"/>
              </w:rPr>
            </w:pPr>
            <w:proofErr w:type="spellStart"/>
            <w:r w:rsidRPr="00D53803">
              <w:rPr>
                <w:b/>
                <w:sz w:val="22"/>
                <w:szCs w:val="22"/>
              </w:rPr>
              <w:t>Д</w:t>
            </w:r>
            <w:r w:rsidR="00495349" w:rsidRPr="00D53803">
              <w:rPr>
                <w:b/>
                <w:sz w:val="22"/>
                <w:szCs w:val="22"/>
              </w:rPr>
              <w:t>ист</w:t>
            </w:r>
            <w:proofErr w:type="spellEnd"/>
            <w:r w:rsidR="00495349" w:rsidRPr="00D538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832505" w14:textId="77777777" w:rsidR="00495349" w:rsidRPr="00D53803" w:rsidRDefault="00495349" w:rsidP="00495349">
            <w:pPr>
              <w:pStyle w:val="1"/>
              <w:snapToGrid w:val="0"/>
              <w:ind w:left="-16" w:firstLine="16"/>
              <w:rPr>
                <w:b/>
                <w:sz w:val="22"/>
                <w:szCs w:val="22"/>
              </w:rPr>
            </w:pPr>
          </w:p>
        </w:tc>
      </w:tr>
      <w:tr w:rsidR="00D53803" w:rsidRPr="00D53803" w14:paraId="7FBB691E" w14:textId="77777777" w:rsidTr="00FE5117">
        <w:trPr>
          <w:cantSplit/>
          <w:trHeight w:val="306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2B926BB7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53803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3B0A32" w14:textId="77777777" w:rsidR="00D53803" w:rsidRPr="00D53803" w:rsidRDefault="00D53803" w:rsidP="00D53803">
            <w:pPr>
              <w:snapToGrid w:val="0"/>
              <w:ind w:right="-8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53803">
              <w:rPr>
                <w:b/>
                <w:bCs/>
                <w:sz w:val="22"/>
                <w:szCs w:val="22"/>
                <w:lang w:val="uk-UA"/>
              </w:rPr>
              <w:t>18.08</w:t>
            </w:r>
          </w:p>
        </w:tc>
        <w:tc>
          <w:tcPr>
            <w:tcW w:w="6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02FB48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8" w:space="0" w:color="auto"/>
            </w:tcBorders>
            <w:shd w:val="clear" w:color="auto" w:fill="auto"/>
          </w:tcPr>
          <w:p w14:paraId="746EA7D5" w14:textId="77777777" w:rsidR="00D53803" w:rsidRPr="00D53803" w:rsidRDefault="00D53803" w:rsidP="00D53803">
            <w:pPr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rFonts w:eastAsia="Times New Roman"/>
                <w:sz w:val="22"/>
                <w:szCs w:val="22"/>
                <w:lang w:val="uk-UA"/>
              </w:rPr>
              <w:t>Реєстрація слухачів. Настановне заняття.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3564A24" w14:textId="503F04E2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713937" w14:textId="740E0AD9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14:paraId="21ACDD88" w14:textId="69198DA5" w:rsidR="00D53803" w:rsidRPr="00D53803" w:rsidRDefault="00D53803" w:rsidP="00D53803">
            <w:pPr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Васи</w:t>
            </w:r>
            <w:bookmarkStart w:id="0" w:name="_GoBack"/>
            <w:bookmarkEnd w:id="0"/>
            <w:r w:rsidRPr="00D53803">
              <w:rPr>
                <w:spacing w:val="-10"/>
                <w:sz w:val="22"/>
                <w:szCs w:val="22"/>
                <w:lang w:val="uk-UA"/>
              </w:rPr>
              <w:t>ленко Ю.М., тренер, викладач</w:t>
            </w:r>
          </w:p>
        </w:tc>
      </w:tr>
      <w:tr w:rsidR="00D53803" w:rsidRPr="00D53803" w14:paraId="2218253C" w14:textId="77777777" w:rsidTr="00495349">
        <w:trPr>
          <w:cantSplit/>
          <w:trHeight w:val="332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14:paraId="53BCA560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072128EC" w14:textId="77777777" w:rsidR="00D53803" w:rsidRPr="00D53803" w:rsidRDefault="00D53803" w:rsidP="00D53803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E2B9F6E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0138F" w14:textId="77777777" w:rsidR="00D53803" w:rsidRPr="00D53803" w:rsidRDefault="00D53803" w:rsidP="00D53803">
            <w:pPr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Особливості навчання вчителів на засадах андрагогіки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92EE8B" w14:textId="1CAB23DA" w:rsidR="00D53803" w:rsidRPr="00D53803" w:rsidRDefault="00D53803" w:rsidP="00D53803">
            <w:pPr>
              <w:ind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96A7C" w14:textId="59C30FBC" w:rsidR="00D53803" w:rsidRPr="00D53803" w:rsidRDefault="00D53803" w:rsidP="00D53803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76F169" w14:textId="5F80D898" w:rsidR="00D53803" w:rsidRPr="00D53803" w:rsidRDefault="00D53803" w:rsidP="00D53803">
            <w:pPr>
              <w:spacing w:line="276" w:lineRule="auto"/>
              <w:rPr>
                <w:rFonts w:eastAsia="Times New Roman"/>
                <w:sz w:val="22"/>
                <w:szCs w:val="22"/>
                <w:lang w:val="uk-UA"/>
              </w:rPr>
            </w:pPr>
            <w:r w:rsidRPr="00D53803">
              <w:rPr>
                <w:rFonts w:eastAsia="Times New Roman"/>
                <w:sz w:val="22"/>
                <w:szCs w:val="22"/>
                <w:lang w:val="uk-UA"/>
              </w:rPr>
              <w:t xml:space="preserve">Смирнова М.Є., тренер, зав. кафедри, </w:t>
            </w:r>
            <w:proofErr w:type="spellStart"/>
            <w:r w:rsidRPr="00D53803">
              <w:rPr>
                <w:rFonts w:eastAsia="Times New Roman"/>
                <w:sz w:val="22"/>
                <w:szCs w:val="22"/>
                <w:lang w:val="uk-UA"/>
              </w:rPr>
              <w:t>к.пед.н</w:t>
            </w:r>
            <w:proofErr w:type="spellEnd"/>
            <w:r w:rsidRPr="00D53803">
              <w:rPr>
                <w:rFonts w:eastAsia="Times New Roman"/>
                <w:sz w:val="22"/>
                <w:szCs w:val="22"/>
                <w:lang w:val="uk-UA"/>
              </w:rPr>
              <w:t>.</w:t>
            </w:r>
          </w:p>
        </w:tc>
      </w:tr>
      <w:tr w:rsidR="00D53803" w:rsidRPr="00D53803" w14:paraId="453C52D8" w14:textId="77777777" w:rsidTr="00495349">
        <w:trPr>
          <w:cantSplit/>
          <w:trHeight w:val="498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14:paraId="13592B58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5EE07974" w14:textId="77777777" w:rsidR="00D53803" w:rsidRPr="00D53803" w:rsidRDefault="00D53803" w:rsidP="00D53803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0309A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0757F80" w14:textId="3D2DEC5C" w:rsidR="00D53803" w:rsidRPr="00D53803" w:rsidRDefault="00D53803" w:rsidP="00D53803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Інформаційно-цифрова компетентність педагога Нової української школи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66678" w14:textId="6C8B1C30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5B77E" w14:textId="2B3F753E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8D13C5" w14:textId="65036CBE" w:rsidR="00D53803" w:rsidRPr="00D53803" w:rsidRDefault="00D53803" w:rsidP="00D53803">
            <w:pPr>
              <w:rPr>
                <w:sz w:val="22"/>
                <w:szCs w:val="22"/>
                <w:lang w:val="uk-UA"/>
              </w:rPr>
            </w:pPr>
            <w:proofErr w:type="spellStart"/>
            <w:r w:rsidRPr="00D53803">
              <w:rPr>
                <w:rFonts w:eastAsia="Times New Roman"/>
                <w:sz w:val="22"/>
                <w:szCs w:val="22"/>
                <w:lang w:val="uk-UA"/>
              </w:rPr>
              <w:t>Омелаєнко</w:t>
            </w:r>
            <w:proofErr w:type="spellEnd"/>
            <w:r w:rsidRPr="00D53803">
              <w:rPr>
                <w:rFonts w:eastAsia="Times New Roman"/>
                <w:sz w:val="22"/>
                <w:szCs w:val="22"/>
                <w:lang w:val="uk-UA"/>
              </w:rPr>
              <w:t xml:space="preserve"> О.М., тренер, викладач</w:t>
            </w:r>
          </w:p>
        </w:tc>
      </w:tr>
      <w:tr w:rsidR="00D53803" w:rsidRPr="00D53803" w14:paraId="32C2AE24" w14:textId="77777777" w:rsidTr="00495349">
        <w:trPr>
          <w:cantSplit/>
          <w:trHeight w:val="498"/>
        </w:trPr>
        <w:tc>
          <w:tcPr>
            <w:tcW w:w="388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642FFFC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34661" w14:textId="77777777" w:rsidR="00D53803" w:rsidRPr="00D53803" w:rsidRDefault="00D53803" w:rsidP="00D53803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FDD4A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2948DB" w14:textId="266C0A97" w:rsidR="00D53803" w:rsidRPr="00D53803" w:rsidRDefault="00D53803" w:rsidP="00D53803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Використання хмарних технологій та сервісів в освітньому процесі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CF9ED" w14:textId="2FC54DE8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67020B" w14:textId="3C818C1D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C62D40" w14:textId="6335C59E" w:rsidR="00D53803" w:rsidRPr="00D53803" w:rsidRDefault="00D53803" w:rsidP="00D53803">
            <w:pPr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D53803">
              <w:rPr>
                <w:rFonts w:eastAsia="Times New Roman"/>
                <w:sz w:val="22"/>
                <w:szCs w:val="22"/>
                <w:lang w:val="uk-UA"/>
              </w:rPr>
              <w:t>Омелаєнко</w:t>
            </w:r>
            <w:proofErr w:type="spellEnd"/>
            <w:r w:rsidRPr="00D53803">
              <w:rPr>
                <w:rFonts w:eastAsia="Times New Roman"/>
                <w:sz w:val="22"/>
                <w:szCs w:val="22"/>
                <w:lang w:val="uk-UA"/>
              </w:rPr>
              <w:t xml:space="preserve"> О.М., тренер, викладач</w:t>
            </w:r>
          </w:p>
        </w:tc>
      </w:tr>
      <w:tr w:rsidR="00D53803" w:rsidRPr="00D53803" w14:paraId="40B3724D" w14:textId="77777777" w:rsidTr="00495349">
        <w:trPr>
          <w:cantSplit/>
          <w:trHeight w:val="530"/>
        </w:trPr>
        <w:tc>
          <w:tcPr>
            <w:tcW w:w="3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9F7643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53803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8EAB8" w14:textId="77777777" w:rsidR="00D53803" w:rsidRPr="00D53803" w:rsidRDefault="00D53803" w:rsidP="00D53803">
            <w:pPr>
              <w:ind w:right="-8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53803">
              <w:rPr>
                <w:b/>
                <w:bCs/>
                <w:sz w:val="22"/>
                <w:szCs w:val="22"/>
                <w:lang w:val="uk-UA"/>
              </w:rPr>
              <w:t>19.08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14A6B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20" w:type="dxa"/>
          </w:tcPr>
          <w:p w14:paraId="3EB0BFD7" w14:textId="77777777" w:rsidR="00D53803" w:rsidRPr="00D53803" w:rsidRDefault="00D53803" w:rsidP="00D53803">
            <w:pPr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Розвиток у здобувачів освіти емоційного інтелекту та здатності до емпатії. Ненасильницьке спілкування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10669" w14:textId="0FEAEEE1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27AE1" w14:textId="411C6EFB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CF0E5F9" w14:textId="06B194B4" w:rsidR="00D53803" w:rsidRPr="00D53803" w:rsidRDefault="00D53803" w:rsidP="00D53803">
            <w:pPr>
              <w:rPr>
                <w:sz w:val="22"/>
                <w:szCs w:val="22"/>
                <w:lang w:val="uk-UA"/>
              </w:rPr>
            </w:pPr>
            <w:proofErr w:type="spellStart"/>
            <w:r w:rsidRPr="00D53803">
              <w:rPr>
                <w:rFonts w:eastAsia="Times New Roman"/>
                <w:sz w:val="22"/>
                <w:szCs w:val="22"/>
                <w:lang w:val="uk-UA"/>
              </w:rPr>
              <w:t>Разводова</w:t>
            </w:r>
            <w:proofErr w:type="spellEnd"/>
            <w:r w:rsidRPr="00D53803">
              <w:rPr>
                <w:rFonts w:eastAsia="Times New Roman"/>
                <w:sz w:val="22"/>
                <w:szCs w:val="22"/>
                <w:lang w:val="uk-UA"/>
              </w:rPr>
              <w:t xml:space="preserve"> Т.О., тренер, викладач</w:t>
            </w:r>
          </w:p>
        </w:tc>
      </w:tr>
      <w:tr w:rsidR="00D53803" w:rsidRPr="00D53803" w14:paraId="32D23D00" w14:textId="77777777" w:rsidTr="00495349">
        <w:trPr>
          <w:cantSplit/>
          <w:trHeight w:val="416"/>
        </w:trPr>
        <w:tc>
          <w:tcPr>
            <w:tcW w:w="3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34BCBA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913B8" w14:textId="77777777" w:rsidR="00D53803" w:rsidRPr="00D53803" w:rsidRDefault="00D53803" w:rsidP="00D53803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6661D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20" w:type="dxa"/>
          </w:tcPr>
          <w:p w14:paraId="4578526F" w14:textId="038A5970" w:rsidR="00D53803" w:rsidRPr="00D53803" w:rsidRDefault="00D53803" w:rsidP="00D53803">
            <w:pPr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Особливості комунікації у віртуальному</w:t>
            </w:r>
            <w:r w:rsidRPr="00D53803">
              <w:rPr>
                <w:sz w:val="22"/>
                <w:szCs w:val="22"/>
              </w:rPr>
              <w:t xml:space="preserve"> </w:t>
            </w:r>
            <w:r w:rsidRPr="00D53803">
              <w:rPr>
                <w:sz w:val="22"/>
                <w:szCs w:val="22"/>
                <w:lang w:val="uk-UA"/>
              </w:rPr>
              <w:t>просторі. Взаємодія за допомогою</w:t>
            </w:r>
            <w:r w:rsidRPr="00D53803">
              <w:rPr>
                <w:sz w:val="22"/>
                <w:szCs w:val="22"/>
              </w:rPr>
              <w:t xml:space="preserve"> </w:t>
            </w:r>
            <w:r w:rsidRPr="00D53803">
              <w:rPr>
                <w:sz w:val="22"/>
                <w:szCs w:val="22"/>
                <w:lang w:val="uk-UA"/>
              </w:rPr>
              <w:t xml:space="preserve">цифрових технологій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0C115" w14:textId="42DADC1E" w:rsidR="00D53803" w:rsidRPr="00D53803" w:rsidRDefault="00D53803" w:rsidP="00D53803">
            <w:pPr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FA7E6" w14:textId="7ADA5977" w:rsidR="00D53803" w:rsidRPr="00D53803" w:rsidRDefault="00D53803" w:rsidP="00D538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8FE57" w14:textId="74E885EB" w:rsidR="00D53803" w:rsidRPr="00D53803" w:rsidRDefault="00D53803" w:rsidP="00D53803">
            <w:pPr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D53803">
              <w:rPr>
                <w:spacing w:val="-10"/>
                <w:sz w:val="22"/>
                <w:szCs w:val="22"/>
                <w:lang w:val="uk-UA"/>
              </w:rPr>
              <w:t>Ставицький</w:t>
            </w:r>
            <w:proofErr w:type="spellEnd"/>
            <w:r w:rsidRPr="00D53803">
              <w:rPr>
                <w:spacing w:val="-10"/>
                <w:sz w:val="22"/>
                <w:szCs w:val="22"/>
                <w:lang w:val="uk-UA"/>
              </w:rPr>
              <w:t xml:space="preserve"> С.Б., тренер, викладач</w:t>
            </w:r>
          </w:p>
        </w:tc>
      </w:tr>
      <w:tr w:rsidR="00D53803" w:rsidRPr="00D53803" w14:paraId="4B2825B9" w14:textId="77777777" w:rsidTr="00495349">
        <w:trPr>
          <w:cantSplit/>
          <w:trHeight w:val="416"/>
        </w:trPr>
        <w:tc>
          <w:tcPr>
            <w:tcW w:w="3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7B0A55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36D7" w14:textId="77777777" w:rsidR="00D53803" w:rsidRPr="00D53803" w:rsidRDefault="00D53803" w:rsidP="00D53803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CDFBF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09628" w14:textId="77777777" w:rsidR="00D53803" w:rsidRPr="00D53803" w:rsidRDefault="00D53803" w:rsidP="00D53803">
            <w:pPr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Інтерактивні мультимедійні вправи та завдання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46D3E" w14:textId="613B5572" w:rsidR="00D53803" w:rsidRPr="00D53803" w:rsidRDefault="00D53803" w:rsidP="00D53803">
            <w:pPr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0695" w14:textId="25A7129C" w:rsidR="00D53803" w:rsidRPr="00D53803" w:rsidRDefault="00D53803" w:rsidP="00D538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F5EE3" w14:textId="2A716007" w:rsidR="00D53803" w:rsidRPr="00D53803" w:rsidRDefault="00D53803" w:rsidP="00D53803">
            <w:pPr>
              <w:rPr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Василенко Ю.М., тренер, викладач</w:t>
            </w:r>
          </w:p>
        </w:tc>
      </w:tr>
      <w:tr w:rsidR="00D53803" w:rsidRPr="00D53803" w14:paraId="58CDA34F" w14:textId="77777777" w:rsidTr="00495349">
        <w:trPr>
          <w:cantSplit/>
          <w:trHeight w:val="374"/>
        </w:trPr>
        <w:tc>
          <w:tcPr>
            <w:tcW w:w="3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E3BFC54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BFF5A" w14:textId="77777777" w:rsidR="00D53803" w:rsidRPr="00D53803" w:rsidRDefault="00D53803" w:rsidP="00D53803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8FFB90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B26AF4" w14:textId="77777777" w:rsidR="00D53803" w:rsidRPr="00D53803" w:rsidRDefault="00D53803" w:rsidP="00D53803">
            <w:pPr>
              <w:tabs>
                <w:tab w:val="left" w:pos="1419"/>
              </w:tabs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 xml:space="preserve">Цифрова візуалізація навчального контенту як інструмент розвитку ключових </w:t>
            </w:r>
            <w:proofErr w:type="spellStart"/>
            <w:r w:rsidRPr="00D53803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D53803">
              <w:rPr>
                <w:sz w:val="22"/>
                <w:szCs w:val="22"/>
                <w:lang w:val="uk-UA"/>
              </w:rPr>
              <w:t xml:space="preserve"> 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0FB828" w14:textId="3C49DB7E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E798C0" w14:textId="15819F33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DBDD82" w14:textId="04BCCC97" w:rsidR="00D53803" w:rsidRPr="00D53803" w:rsidRDefault="00D53803" w:rsidP="00D53803">
            <w:pPr>
              <w:rPr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Василенко Ю.М., тренер, викладач</w:t>
            </w:r>
          </w:p>
        </w:tc>
      </w:tr>
      <w:tr w:rsidR="00D53803" w:rsidRPr="00D53803" w14:paraId="71095AF6" w14:textId="77777777" w:rsidTr="00495349">
        <w:trPr>
          <w:cantSplit/>
          <w:trHeight w:val="332"/>
        </w:trPr>
        <w:tc>
          <w:tcPr>
            <w:tcW w:w="38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63FEFACB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53803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82991" w14:textId="77777777" w:rsidR="00D53803" w:rsidRPr="00D53803" w:rsidRDefault="00D53803" w:rsidP="00D53803">
            <w:pPr>
              <w:ind w:right="-84"/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D53803">
              <w:rPr>
                <w:b/>
                <w:bCs/>
                <w:sz w:val="22"/>
                <w:szCs w:val="22"/>
                <w:lang w:val="uk-UA"/>
              </w:rPr>
              <w:t>20.08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F8821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661569" w14:textId="6D95DE0C" w:rsidR="00D53803" w:rsidRPr="00D53803" w:rsidRDefault="00D53803" w:rsidP="00D53803">
            <w:pPr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Захист персонального цифрового простору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F8481" w14:textId="052D0689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6D2B8" w14:textId="33A91F57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5EAC6B" w14:textId="74B59371" w:rsidR="00D53803" w:rsidRPr="00D53803" w:rsidRDefault="00D53803" w:rsidP="00D53803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D53803">
              <w:rPr>
                <w:spacing w:val="-10"/>
                <w:sz w:val="22"/>
                <w:szCs w:val="22"/>
                <w:lang w:val="uk-UA"/>
              </w:rPr>
              <w:t>Ставицький</w:t>
            </w:r>
            <w:proofErr w:type="spellEnd"/>
            <w:r w:rsidRPr="00D53803">
              <w:rPr>
                <w:spacing w:val="-10"/>
                <w:sz w:val="22"/>
                <w:szCs w:val="22"/>
                <w:lang w:val="uk-UA"/>
              </w:rPr>
              <w:t xml:space="preserve"> С.Б., тренер, викладач</w:t>
            </w:r>
          </w:p>
        </w:tc>
      </w:tr>
      <w:tr w:rsidR="00D53803" w:rsidRPr="00D53803" w14:paraId="21FA02FF" w14:textId="77777777" w:rsidTr="00495349">
        <w:trPr>
          <w:cantSplit/>
          <w:trHeight w:val="332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14:paraId="0EF38442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2F25993E" w14:textId="77777777" w:rsidR="00D53803" w:rsidRPr="00D53803" w:rsidRDefault="00D53803" w:rsidP="00D53803">
            <w:pPr>
              <w:ind w:right="-84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49B04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BCAD6" w14:textId="77777777" w:rsidR="00D53803" w:rsidRPr="00D53803" w:rsidRDefault="00D53803" w:rsidP="00D53803">
            <w:pPr>
              <w:ind w:right="-57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Технології створення цифрових дидактичних матеріалів засобами прикладних програм загального призначення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297F5" w14:textId="2B605CCF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1A04D" w14:textId="7A241A9A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F562E" w14:textId="51122C97" w:rsidR="00D53803" w:rsidRPr="00D53803" w:rsidRDefault="00D53803" w:rsidP="00D53803">
            <w:pPr>
              <w:rPr>
                <w:color w:val="00000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Василенко Ю.М., тренер, викладач</w:t>
            </w:r>
          </w:p>
        </w:tc>
      </w:tr>
      <w:tr w:rsidR="00D53803" w:rsidRPr="00D53803" w14:paraId="2F33BCE2" w14:textId="77777777" w:rsidTr="00384E48">
        <w:trPr>
          <w:cantSplit/>
          <w:trHeight w:val="332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14:paraId="4D340FE7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6152FDF0" w14:textId="77777777" w:rsidR="00D53803" w:rsidRPr="00D53803" w:rsidRDefault="00D53803" w:rsidP="00D53803">
            <w:pPr>
              <w:ind w:right="-84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4C50A" w14:textId="3A37E848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E67FD35" w14:textId="6CC2282F" w:rsidR="00D53803" w:rsidRPr="00D53803" w:rsidRDefault="00D53803" w:rsidP="00D53803">
            <w:pPr>
              <w:ind w:right="-57"/>
              <w:rPr>
                <w:sz w:val="22"/>
                <w:szCs w:val="22"/>
                <w:lang w:val="uk-UA"/>
              </w:rPr>
            </w:pPr>
            <w:r w:rsidRPr="00D53803">
              <w:rPr>
                <w:bCs/>
                <w:color w:val="000000"/>
                <w:sz w:val="22"/>
                <w:szCs w:val="22"/>
                <w:lang w:val="uk-UA"/>
              </w:rPr>
              <w:t>Створення освітнього простору для забезпечення дистанційного навчання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9954C" w14:textId="2AD53D07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1638A" w14:textId="561D8985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3A4AAA8" w14:textId="17A263B6" w:rsidR="00D53803" w:rsidRPr="00D53803" w:rsidRDefault="00D53803" w:rsidP="00D53803">
            <w:pPr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D53803">
              <w:rPr>
                <w:bCs/>
                <w:color w:val="000000"/>
                <w:sz w:val="22"/>
                <w:szCs w:val="22"/>
                <w:lang w:val="uk-UA"/>
              </w:rPr>
              <w:t>Андрієвська</w:t>
            </w:r>
            <w:proofErr w:type="spellEnd"/>
            <w:r w:rsidRPr="00D53803">
              <w:rPr>
                <w:bCs/>
                <w:color w:val="000000"/>
                <w:sz w:val="22"/>
                <w:szCs w:val="22"/>
                <w:lang w:val="uk-UA"/>
              </w:rPr>
              <w:t xml:space="preserve"> В.М., тренер, викладач, д-р. пед. наук, доцент</w:t>
            </w:r>
          </w:p>
        </w:tc>
      </w:tr>
      <w:tr w:rsidR="00D53803" w:rsidRPr="00D53803" w14:paraId="08D36676" w14:textId="77777777" w:rsidTr="00495349">
        <w:trPr>
          <w:cantSplit/>
          <w:trHeight w:val="564"/>
        </w:trPr>
        <w:tc>
          <w:tcPr>
            <w:tcW w:w="388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7C80E68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DD9E33" w14:textId="77777777" w:rsidR="00D53803" w:rsidRPr="00D53803" w:rsidRDefault="00D53803" w:rsidP="00D53803">
            <w:pPr>
              <w:ind w:right="-84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0ACC04" w14:textId="77777777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64185DB" w14:textId="77777777" w:rsidR="00D53803" w:rsidRPr="00D53803" w:rsidRDefault="00D53803" w:rsidP="00D53803">
            <w:pPr>
              <w:ind w:right="-57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Використання хмарних технологій та сервісів в освітньому процесі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D0A938" w14:textId="5193087D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1D1BC0" w14:textId="46318BA8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4BE6FCA" w14:textId="15340007" w:rsidR="00D53803" w:rsidRPr="00D53803" w:rsidRDefault="00D53803" w:rsidP="00D53803">
            <w:pPr>
              <w:tabs>
                <w:tab w:val="left" w:pos="708"/>
              </w:tabs>
              <w:snapToGrid w:val="0"/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D53803">
              <w:rPr>
                <w:rFonts w:eastAsia="Times New Roman"/>
                <w:sz w:val="22"/>
                <w:szCs w:val="22"/>
                <w:lang w:val="uk-UA"/>
              </w:rPr>
              <w:t>Омелаєнко</w:t>
            </w:r>
            <w:proofErr w:type="spellEnd"/>
            <w:r w:rsidRPr="00D53803">
              <w:rPr>
                <w:rFonts w:eastAsia="Times New Roman"/>
                <w:sz w:val="22"/>
                <w:szCs w:val="22"/>
                <w:lang w:val="uk-UA"/>
              </w:rPr>
              <w:t xml:space="preserve"> О.М., тренер, викладач</w:t>
            </w:r>
          </w:p>
        </w:tc>
      </w:tr>
      <w:tr w:rsidR="00D53803" w:rsidRPr="00D53803" w14:paraId="3EAE7A9F" w14:textId="77777777" w:rsidTr="00495349">
        <w:trPr>
          <w:cantSplit/>
          <w:trHeight w:val="564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1C516C42" w14:textId="307FAEB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53803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B2D94B" w14:textId="6AFF0030" w:rsidR="00D53803" w:rsidRPr="00D53803" w:rsidRDefault="00D53803" w:rsidP="00D53803">
            <w:pPr>
              <w:ind w:right="-8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53803">
              <w:rPr>
                <w:b/>
                <w:bCs/>
                <w:sz w:val="22"/>
                <w:szCs w:val="22"/>
                <w:lang w:val="uk-UA"/>
              </w:rPr>
              <w:t>25.08</w:t>
            </w:r>
          </w:p>
        </w:tc>
        <w:tc>
          <w:tcPr>
            <w:tcW w:w="6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4710BA" w14:textId="5163A8A0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8" w:space="0" w:color="auto"/>
            </w:tcBorders>
            <w:shd w:val="clear" w:color="auto" w:fill="auto"/>
          </w:tcPr>
          <w:p w14:paraId="53597A6C" w14:textId="0E7CEBBD" w:rsidR="00D53803" w:rsidRPr="00D53803" w:rsidRDefault="00D53803" w:rsidP="00D53803">
            <w:pPr>
              <w:ind w:right="-57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Методика проведення тренінгових занять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ABA6CAF" w14:textId="31D4B68C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E83B2F" w14:textId="436AAEF0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14:paraId="04334A1A" w14:textId="7FE97919" w:rsidR="00D53803" w:rsidRPr="00D53803" w:rsidRDefault="00D53803" w:rsidP="00D53803">
            <w:pPr>
              <w:tabs>
                <w:tab w:val="left" w:pos="708"/>
              </w:tabs>
              <w:snapToGrid w:val="0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D53803">
              <w:rPr>
                <w:rFonts w:eastAsia="Times New Roman"/>
                <w:sz w:val="22"/>
                <w:szCs w:val="22"/>
                <w:lang w:val="uk-UA"/>
              </w:rPr>
              <w:t>Гезей</w:t>
            </w:r>
            <w:proofErr w:type="spellEnd"/>
            <w:r w:rsidRPr="00D53803">
              <w:rPr>
                <w:rFonts w:eastAsia="Times New Roman"/>
                <w:sz w:val="22"/>
                <w:szCs w:val="22"/>
                <w:lang w:val="uk-UA"/>
              </w:rPr>
              <w:t xml:space="preserve"> О.М., тренер, </w:t>
            </w:r>
            <w:r w:rsidRPr="00D53803">
              <w:rPr>
                <w:rFonts w:eastAsia="Times New Roman"/>
                <w:sz w:val="22"/>
                <w:szCs w:val="22"/>
                <w:lang w:val="uk-UA"/>
              </w:rPr>
              <w:br/>
              <w:t xml:space="preserve"> ст. викладач</w:t>
            </w:r>
          </w:p>
        </w:tc>
      </w:tr>
      <w:tr w:rsidR="00D53803" w:rsidRPr="00D53803" w14:paraId="0A21C57D" w14:textId="77777777" w:rsidTr="00495349">
        <w:trPr>
          <w:cantSplit/>
          <w:trHeight w:val="564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14:paraId="0A48B376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2219635A" w14:textId="77777777" w:rsidR="00D53803" w:rsidRPr="00D53803" w:rsidRDefault="00D53803" w:rsidP="00D53803">
            <w:pPr>
              <w:ind w:right="-84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530FD" w14:textId="7748DAFD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393523B7" w14:textId="696C679B" w:rsidR="00D53803" w:rsidRPr="00D53803" w:rsidRDefault="00D53803" w:rsidP="00D53803">
            <w:pPr>
              <w:ind w:right="-57"/>
              <w:rPr>
                <w:sz w:val="22"/>
                <w:szCs w:val="22"/>
                <w:lang w:val="uk-UA"/>
              </w:rPr>
            </w:pPr>
            <w:r w:rsidRPr="00D53803">
              <w:rPr>
                <w:rFonts w:eastAsia="Times New Roman"/>
                <w:sz w:val="22"/>
                <w:szCs w:val="22"/>
                <w:lang w:val="uk-UA"/>
              </w:rPr>
              <w:t>Підсумкове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A7FA19" w14:textId="486BF000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26A06" w14:textId="6EC5F351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A1A32F5" w14:textId="33DA8267" w:rsidR="00D53803" w:rsidRPr="00D53803" w:rsidRDefault="00D53803" w:rsidP="00D53803">
            <w:pPr>
              <w:tabs>
                <w:tab w:val="left" w:pos="708"/>
              </w:tabs>
              <w:snapToGrid w:val="0"/>
              <w:rPr>
                <w:rFonts w:eastAsia="Times New Roman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Василенко Ю.М., тренер, викладач</w:t>
            </w:r>
          </w:p>
        </w:tc>
      </w:tr>
      <w:tr w:rsidR="00D53803" w:rsidRPr="00D53803" w14:paraId="6A067BA1" w14:textId="77777777" w:rsidTr="00495349">
        <w:trPr>
          <w:cantSplit/>
          <w:trHeight w:val="564"/>
        </w:trPr>
        <w:tc>
          <w:tcPr>
            <w:tcW w:w="388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0159BA9" w14:textId="77777777" w:rsidR="00D53803" w:rsidRPr="00D53803" w:rsidRDefault="00D53803" w:rsidP="00D538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014815" w14:textId="77777777" w:rsidR="00D53803" w:rsidRPr="00D53803" w:rsidRDefault="00D53803" w:rsidP="00D53803">
            <w:pPr>
              <w:ind w:right="-84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37357B" w14:textId="41060615" w:rsidR="00D53803" w:rsidRPr="00D53803" w:rsidRDefault="00D53803" w:rsidP="00D5380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380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0B8DB9" w14:textId="7ECF9D1E" w:rsidR="00D53803" w:rsidRPr="00D53803" w:rsidRDefault="00D53803" w:rsidP="00D53803">
            <w:pPr>
              <w:ind w:right="-57"/>
              <w:rPr>
                <w:sz w:val="22"/>
                <w:szCs w:val="22"/>
                <w:lang w:val="uk-UA"/>
              </w:rPr>
            </w:pPr>
            <w:r w:rsidRPr="00D53803">
              <w:rPr>
                <w:rFonts w:eastAsia="Times New Roman"/>
                <w:sz w:val="22"/>
                <w:szCs w:val="22"/>
                <w:lang w:val="uk-UA"/>
              </w:rPr>
              <w:t>Конференція з обміну досвідом. Рефлексія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8A41B" w14:textId="6FE3135A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CC9EF6" w14:textId="3B146B3A" w:rsidR="00D53803" w:rsidRPr="00D53803" w:rsidRDefault="00D53803" w:rsidP="00D53803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FB26A6" w14:textId="38D9DCBE" w:rsidR="00D53803" w:rsidRPr="00D53803" w:rsidRDefault="00D53803" w:rsidP="00D53803">
            <w:pPr>
              <w:tabs>
                <w:tab w:val="left" w:pos="708"/>
              </w:tabs>
              <w:snapToGrid w:val="0"/>
              <w:rPr>
                <w:rFonts w:eastAsia="Times New Roman"/>
                <w:sz w:val="22"/>
                <w:szCs w:val="22"/>
                <w:lang w:val="uk-UA"/>
              </w:rPr>
            </w:pPr>
            <w:r w:rsidRPr="00D53803">
              <w:rPr>
                <w:spacing w:val="-10"/>
                <w:sz w:val="22"/>
                <w:szCs w:val="22"/>
                <w:lang w:val="uk-UA"/>
              </w:rPr>
              <w:t>Василенко Ю.М., тренер, викладач</w:t>
            </w:r>
          </w:p>
        </w:tc>
      </w:tr>
      <w:tr w:rsidR="00D53803" w:rsidRPr="00D53803" w14:paraId="04C139D7" w14:textId="77777777" w:rsidTr="00632DB1">
        <w:trPr>
          <w:cantSplit/>
          <w:trHeight w:val="564"/>
        </w:trPr>
        <w:tc>
          <w:tcPr>
            <w:tcW w:w="526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F941B1" w14:textId="192BB695" w:rsidR="00D53803" w:rsidRPr="00D53803" w:rsidRDefault="00D53803" w:rsidP="00D53803">
            <w:pPr>
              <w:ind w:right="-57"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D53803">
              <w:rPr>
                <w:b/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59F5F2" w14:textId="191F3E6C" w:rsidR="00D53803" w:rsidRPr="00D53803" w:rsidRDefault="00D53803" w:rsidP="00D53803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 w:rsidRPr="00D53803">
              <w:rPr>
                <w:b/>
                <w:spacing w:val="-1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3D2C2B" w14:textId="499FA9E0" w:rsidR="00D53803" w:rsidRPr="00D53803" w:rsidRDefault="00D53803" w:rsidP="00D53803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 w:rsidRPr="00D53803">
              <w:rPr>
                <w:b/>
                <w:spacing w:val="-10"/>
                <w:sz w:val="22"/>
                <w:szCs w:val="22"/>
                <w:lang w:val="uk-UA"/>
              </w:rPr>
              <w:t>16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D42CA3" w14:textId="26110757" w:rsidR="00D53803" w:rsidRPr="00D53803" w:rsidRDefault="00D53803" w:rsidP="00D53803">
            <w:pPr>
              <w:tabs>
                <w:tab w:val="left" w:pos="708"/>
              </w:tabs>
              <w:snapToGrid w:val="0"/>
              <w:rPr>
                <w:b/>
                <w:spacing w:val="-10"/>
                <w:sz w:val="22"/>
                <w:szCs w:val="22"/>
                <w:lang w:val="uk-UA"/>
              </w:rPr>
            </w:pPr>
            <w:r w:rsidRPr="00D53803">
              <w:rPr>
                <w:b/>
                <w:spacing w:val="-10"/>
                <w:sz w:val="22"/>
                <w:szCs w:val="22"/>
                <w:lang w:val="uk-UA"/>
              </w:rPr>
              <w:t>30</w:t>
            </w:r>
          </w:p>
        </w:tc>
      </w:tr>
    </w:tbl>
    <w:p w14:paraId="03AD5097" w14:textId="77777777" w:rsidR="003D0E47" w:rsidRDefault="003D0E47" w:rsidP="00120C68">
      <w:pPr>
        <w:spacing w:line="360" w:lineRule="auto"/>
        <w:rPr>
          <w:spacing w:val="-10"/>
          <w:sz w:val="20"/>
          <w:szCs w:val="20"/>
        </w:rPr>
      </w:pPr>
    </w:p>
    <w:p w14:paraId="48C4FD9F" w14:textId="7E1195D0" w:rsidR="00120C68" w:rsidRPr="00D53803" w:rsidRDefault="00120C68" w:rsidP="00120C68">
      <w:pPr>
        <w:spacing w:line="360" w:lineRule="auto"/>
        <w:rPr>
          <w:b/>
          <w:szCs w:val="20"/>
          <w:lang w:val="uk-UA"/>
        </w:rPr>
      </w:pPr>
      <w:r w:rsidRPr="00D53803">
        <w:rPr>
          <w:b/>
          <w:spacing w:val="-10"/>
          <w:szCs w:val="20"/>
          <w:lang w:val="uk-UA"/>
        </w:rPr>
        <w:t>Куратор групи                                                                    Ю.М. Василенко</w:t>
      </w:r>
    </w:p>
    <w:sectPr w:rsidR="00120C68" w:rsidRPr="00D53803" w:rsidSect="003D0E4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99"/>
    <w:rsid w:val="00000233"/>
    <w:rsid w:val="00111588"/>
    <w:rsid w:val="00120C68"/>
    <w:rsid w:val="00265136"/>
    <w:rsid w:val="00272856"/>
    <w:rsid w:val="003D0E47"/>
    <w:rsid w:val="00495349"/>
    <w:rsid w:val="00505EA6"/>
    <w:rsid w:val="005971BD"/>
    <w:rsid w:val="00632DB1"/>
    <w:rsid w:val="00636D82"/>
    <w:rsid w:val="00720F2A"/>
    <w:rsid w:val="00805ADF"/>
    <w:rsid w:val="008D6D99"/>
    <w:rsid w:val="00966E93"/>
    <w:rsid w:val="00A10790"/>
    <w:rsid w:val="00D53803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4D38"/>
  <w15:docId w15:val="{1AC811FC-2CAF-40ED-A9AA-B1AD1D8B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0C68"/>
    <w:pPr>
      <w:keepNext/>
      <w:jc w:val="center"/>
      <w:outlineLvl w:val="0"/>
    </w:pPr>
    <w:rPr>
      <w:lang w:val="uk-UA"/>
    </w:rPr>
  </w:style>
  <w:style w:type="paragraph" w:styleId="8">
    <w:name w:val="heading 8"/>
    <w:basedOn w:val="a"/>
    <w:next w:val="a"/>
    <w:link w:val="80"/>
    <w:qFormat/>
    <w:rsid w:val="00120C6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6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0C68"/>
    <w:rPr>
      <w:rFonts w:ascii="Calibri" w:eastAsia="Calibri" w:hAnsi="Calibri" w:cs="Times New Roman"/>
      <w:i/>
      <w:iCs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120C68"/>
    <w:pPr>
      <w:jc w:val="center"/>
    </w:pPr>
    <w:rPr>
      <w:b/>
      <w:bCs/>
      <w:i/>
      <w:iCs/>
      <w:lang w:val="uk-UA"/>
    </w:rPr>
  </w:style>
  <w:style w:type="character" w:customStyle="1" w:styleId="a4">
    <w:name w:val="Основной текст Знак"/>
    <w:basedOn w:val="a0"/>
    <w:link w:val="a3"/>
    <w:rsid w:val="00120C68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120C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120C68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Методисты</cp:lastModifiedBy>
  <cp:revision>12</cp:revision>
  <dcterms:created xsi:type="dcterms:W3CDTF">2021-06-30T12:14:00Z</dcterms:created>
  <dcterms:modified xsi:type="dcterms:W3CDTF">2021-09-01T09:18:00Z</dcterms:modified>
</cp:coreProperties>
</file>